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1C3AE" w14:textId="77777777" w:rsidR="006B3332" w:rsidRDefault="00A6340E">
      <w:pPr>
        <w:widowControl w:val="0"/>
        <w:pBdr>
          <w:top w:val="nil"/>
          <w:left w:val="nil"/>
          <w:bottom w:val="nil"/>
          <w:right w:val="nil"/>
          <w:between w:val="nil"/>
        </w:pBdr>
        <w:spacing w:line="238" w:lineRule="auto"/>
        <w:ind w:left="150" w:right="2402" w:hanging="5"/>
        <w:rPr>
          <w:b/>
          <w:color w:val="404040"/>
          <w:sz w:val="56"/>
          <w:szCs w:val="56"/>
        </w:rPr>
      </w:pPr>
      <w:r>
        <w:rPr>
          <w:noProof/>
          <w:color w:val="000000"/>
        </w:rPr>
        <w:drawing>
          <wp:inline distT="19050" distB="19050" distL="19050" distR="19050" wp14:anchorId="6123517A" wp14:editId="22F98FB0">
            <wp:extent cx="495300" cy="59055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95300" cy="590550"/>
                    </a:xfrm>
                    <a:prstGeom prst="rect">
                      <a:avLst/>
                    </a:prstGeom>
                    <a:ln/>
                  </pic:spPr>
                </pic:pic>
              </a:graphicData>
            </a:graphic>
          </wp:inline>
        </w:drawing>
      </w:r>
      <w:r>
        <w:rPr>
          <w:b/>
          <w:color w:val="404040"/>
          <w:sz w:val="56"/>
          <w:szCs w:val="56"/>
        </w:rPr>
        <w:t xml:space="preserve"> </w:t>
      </w:r>
    </w:p>
    <w:p w14:paraId="13BCCDA5" w14:textId="77777777" w:rsidR="006B3332" w:rsidRDefault="006B3332">
      <w:pPr>
        <w:widowControl w:val="0"/>
        <w:pBdr>
          <w:top w:val="nil"/>
          <w:left w:val="nil"/>
          <w:bottom w:val="nil"/>
          <w:right w:val="nil"/>
          <w:between w:val="nil"/>
        </w:pBdr>
        <w:spacing w:line="238" w:lineRule="auto"/>
        <w:ind w:left="150" w:right="2402" w:hanging="5"/>
        <w:rPr>
          <w:b/>
          <w:color w:val="404040"/>
          <w:sz w:val="24"/>
          <w:szCs w:val="24"/>
        </w:rPr>
      </w:pPr>
    </w:p>
    <w:p w14:paraId="4D29E7D7" w14:textId="77777777" w:rsidR="006B3332" w:rsidRDefault="00A6340E">
      <w:pPr>
        <w:widowControl w:val="0"/>
        <w:pBdr>
          <w:top w:val="nil"/>
          <w:left w:val="nil"/>
          <w:bottom w:val="nil"/>
          <w:right w:val="nil"/>
          <w:between w:val="nil"/>
        </w:pBdr>
        <w:spacing w:line="238" w:lineRule="auto"/>
        <w:ind w:left="150" w:right="2402" w:hanging="5"/>
        <w:rPr>
          <w:b/>
          <w:color w:val="000000"/>
          <w:sz w:val="24"/>
          <w:szCs w:val="24"/>
        </w:rPr>
      </w:pPr>
      <w:r>
        <w:rPr>
          <w:b/>
          <w:color w:val="000000"/>
          <w:sz w:val="24"/>
          <w:szCs w:val="24"/>
        </w:rPr>
        <w:t>Discovery Community School</w:t>
      </w:r>
    </w:p>
    <w:p w14:paraId="5BB00616" w14:textId="77777777" w:rsidR="006B3332" w:rsidRDefault="006B3332">
      <w:pPr>
        <w:widowControl w:val="0"/>
        <w:pBdr>
          <w:top w:val="nil"/>
          <w:left w:val="nil"/>
          <w:bottom w:val="nil"/>
          <w:right w:val="nil"/>
          <w:between w:val="nil"/>
        </w:pBdr>
        <w:spacing w:line="238" w:lineRule="auto"/>
        <w:ind w:left="150" w:right="2402" w:hanging="5"/>
        <w:rPr>
          <w:b/>
          <w:color w:val="000000"/>
          <w:sz w:val="24"/>
          <w:szCs w:val="24"/>
        </w:rPr>
      </w:pPr>
      <w:hyperlink r:id="rId7">
        <w:r>
          <w:rPr>
            <w:b/>
            <w:color w:val="0563C1"/>
            <w:sz w:val="24"/>
            <w:szCs w:val="24"/>
            <w:u w:val="single"/>
          </w:rPr>
          <w:t>http://dcs.ourschoolpages.com/Home</w:t>
        </w:r>
      </w:hyperlink>
    </w:p>
    <w:p w14:paraId="0AE651D0" w14:textId="77777777" w:rsidR="006B3332" w:rsidRDefault="006B3332">
      <w:pPr>
        <w:widowControl w:val="0"/>
        <w:pBdr>
          <w:top w:val="nil"/>
          <w:left w:val="nil"/>
          <w:bottom w:val="nil"/>
          <w:right w:val="nil"/>
          <w:between w:val="nil"/>
        </w:pBdr>
        <w:spacing w:line="238" w:lineRule="auto"/>
        <w:ind w:left="150" w:right="2402" w:hanging="5"/>
        <w:rPr>
          <w:b/>
          <w:color w:val="000000"/>
          <w:sz w:val="24"/>
          <w:szCs w:val="24"/>
        </w:rPr>
      </w:pPr>
    </w:p>
    <w:p w14:paraId="40DD478B" w14:textId="470CBA67" w:rsidR="006B3332" w:rsidRDefault="00A6340E">
      <w:pPr>
        <w:widowControl w:val="0"/>
        <w:pBdr>
          <w:top w:val="nil"/>
          <w:left w:val="nil"/>
          <w:bottom w:val="nil"/>
          <w:right w:val="nil"/>
          <w:between w:val="nil"/>
        </w:pBdr>
        <w:spacing w:line="238" w:lineRule="auto"/>
        <w:ind w:left="150" w:right="2402" w:hanging="5"/>
        <w:rPr>
          <w:b/>
          <w:color w:val="000000"/>
          <w:sz w:val="24"/>
          <w:szCs w:val="24"/>
        </w:rPr>
      </w:pPr>
      <w:r>
        <w:rPr>
          <w:b/>
          <w:color w:val="000000"/>
          <w:sz w:val="24"/>
          <w:szCs w:val="24"/>
        </w:rPr>
        <w:t xml:space="preserve">DCS </w:t>
      </w:r>
      <w:r w:rsidR="009674D0">
        <w:rPr>
          <w:b/>
          <w:sz w:val="24"/>
          <w:szCs w:val="24"/>
        </w:rPr>
        <w:t>Steering Meeting Minutes</w:t>
      </w:r>
    </w:p>
    <w:p w14:paraId="040E7511" w14:textId="679E4131" w:rsidR="006B3332" w:rsidRDefault="00A6340E">
      <w:pPr>
        <w:widowControl w:val="0"/>
        <w:pBdr>
          <w:top w:val="nil"/>
          <w:left w:val="nil"/>
          <w:bottom w:val="nil"/>
          <w:right w:val="nil"/>
          <w:between w:val="nil"/>
        </w:pBdr>
        <w:spacing w:line="238" w:lineRule="auto"/>
        <w:ind w:left="150" w:right="2402" w:hanging="5"/>
        <w:rPr>
          <w:b/>
          <w:color w:val="000000"/>
          <w:sz w:val="24"/>
          <w:szCs w:val="24"/>
          <w:highlight w:val="white"/>
        </w:rPr>
      </w:pPr>
      <w:r>
        <w:rPr>
          <w:b/>
          <w:color w:val="000000"/>
          <w:sz w:val="24"/>
          <w:szCs w:val="24"/>
        </w:rPr>
        <w:t>Da</w:t>
      </w:r>
      <w:r>
        <w:rPr>
          <w:b/>
          <w:color w:val="000000"/>
          <w:sz w:val="24"/>
          <w:szCs w:val="24"/>
          <w:highlight w:val="white"/>
        </w:rPr>
        <w:t xml:space="preserve">te: </w:t>
      </w:r>
      <w:r w:rsidR="002869B2">
        <w:rPr>
          <w:sz w:val="24"/>
          <w:szCs w:val="24"/>
          <w:highlight w:val="white"/>
        </w:rPr>
        <w:t>March 5, 2026</w:t>
      </w:r>
    </w:p>
    <w:p w14:paraId="39ADD149" w14:textId="65467D77" w:rsidR="006B3332" w:rsidRDefault="00A6340E">
      <w:pPr>
        <w:widowControl w:val="0"/>
        <w:pBdr>
          <w:top w:val="nil"/>
          <w:left w:val="nil"/>
          <w:bottom w:val="nil"/>
          <w:right w:val="nil"/>
          <w:between w:val="nil"/>
        </w:pBdr>
        <w:spacing w:line="238" w:lineRule="auto"/>
        <w:ind w:left="150" w:right="2402" w:hanging="5"/>
        <w:rPr>
          <w:b/>
          <w:color w:val="000000"/>
          <w:sz w:val="24"/>
          <w:szCs w:val="24"/>
          <w:highlight w:val="white"/>
        </w:rPr>
      </w:pPr>
      <w:r>
        <w:rPr>
          <w:b/>
          <w:color w:val="000000"/>
          <w:sz w:val="24"/>
          <w:szCs w:val="24"/>
          <w:highlight w:val="white"/>
        </w:rPr>
        <w:t xml:space="preserve">Location: </w:t>
      </w:r>
      <w:r w:rsidR="006373C4">
        <w:rPr>
          <w:sz w:val="24"/>
          <w:szCs w:val="24"/>
          <w:highlight w:val="white"/>
        </w:rPr>
        <w:t>Zoom</w:t>
      </w:r>
    </w:p>
    <w:p w14:paraId="5C42BBA1" w14:textId="77777777" w:rsidR="006B3332" w:rsidRDefault="006B3332">
      <w:pPr>
        <w:widowControl w:val="0"/>
        <w:pBdr>
          <w:top w:val="nil"/>
          <w:left w:val="nil"/>
          <w:bottom w:val="nil"/>
          <w:right w:val="nil"/>
          <w:between w:val="nil"/>
        </w:pBdr>
        <w:spacing w:line="238" w:lineRule="auto"/>
        <w:ind w:left="150" w:right="2402" w:hanging="5"/>
        <w:rPr>
          <w:b/>
          <w:color w:val="000000"/>
          <w:sz w:val="24"/>
          <w:szCs w:val="24"/>
          <w:highlight w:val="white"/>
        </w:rPr>
      </w:pPr>
    </w:p>
    <w:p w14:paraId="0724EEBA" w14:textId="67C02345" w:rsidR="006B3332" w:rsidRDefault="00A6340E">
      <w:pPr>
        <w:widowControl w:val="0"/>
        <w:pBdr>
          <w:top w:val="nil"/>
          <w:left w:val="nil"/>
          <w:bottom w:val="nil"/>
          <w:right w:val="nil"/>
          <w:between w:val="nil"/>
        </w:pBdr>
        <w:spacing w:line="238" w:lineRule="auto"/>
        <w:ind w:left="144" w:right="2405"/>
        <w:rPr>
          <w:i/>
          <w:color w:val="000000"/>
          <w:sz w:val="24"/>
          <w:szCs w:val="24"/>
          <w:highlight w:val="white"/>
        </w:rPr>
      </w:pPr>
      <w:r>
        <w:rPr>
          <w:i/>
          <w:color w:val="000000"/>
          <w:sz w:val="24"/>
          <w:szCs w:val="24"/>
          <w:highlight w:val="white"/>
        </w:rPr>
        <w:t xml:space="preserve">Presiding: </w:t>
      </w:r>
      <w:r w:rsidR="0095102F">
        <w:rPr>
          <w:i/>
          <w:color w:val="000000"/>
          <w:sz w:val="24"/>
          <w:szCs w:val="24"/>
          <w:highlight w:val="white"/>
        </w:rPr>
        <w:t>Aditi and Kiran</w:t>
      </w:r>
    </w:p>
    <w:p w14:paraId="6F8C8BF4" w14:textId="3864FB78" w:rsidR="006B3332" w:rsidRDefault="00A6340E">
      <w:pPr>
        <w:widowControl w:val="0"/>
        <w:spacing w:line="238" w:lineRule="auto"/>
        <w:ind w:left="144" w:right="2405"/>
        <w:rPr>
          <w:i/>
          <w:color w:val="000000"/>
          <w:sz w:val="24"/>
          <w:szCs w:val="24"/>
          <w:highlight w:val="white"/>
        </w:rPr>
      </w:pPr>
      <w:r>
        <w:rPr>
          <w:i/>
          <w:color w:val="000000"/>
          <w:sz w:val="24"/>
          <w:szCs w:val="24"/>
          <w:highlight w:val="white"/>
        </w:rPr>
        <w:t xml:space="preserve">Minutes: </w:t>
      </w:r>
      <w:r>
        <w:rPr>
          <w:i/>
          <w:sz w:val="24"/>
          <w:szCs w:val="24"/>
          <w:highlight w:val="white"/>
        </w:rPr>
        <w:t>Phoebe</w:t>
      </w:r>
    </w:p>
    <w:p w14:paraId="7DE1F8D6" w14:textId="2191D4A8" w:rsidR="006B3332" w:rsidRDefault="00A6340E">
      <w:pPr>
        <w:widowControl w:val="0"/>
        <w:pBdr>
          <w:top w:val="nil"/>
          <w:left w:val="nil"/>
          <w:bottom w:val="nil"/>
          <w:right w:val="nil"/>
          <w:between w:val="nil"/>
        </w:pBdr>
        <w:spacing w:line="238" w:lineRule="auto"/>
        <w:ind w:left="144" w:right="2405"/>
        <w:rPr>
          <w:i/>
          <w:color w:val="000000"/>
          <w:sz w:val="24"/>
          <w:szCs w:val="24"/>
          <w:highlight w:val="white"/>
        </w:rPr>
      </w:pPr>
      <w:r>
        <w:rPr>
          <w:i/>
          <w:color w:val="000000"/>
          <w:sz w:val="24"/>
          <w:szCs w:val="24"/>
          <w:highlight w:val="white"/>
        </w:rPr>
        <w:t>Opening:</w:t>
      </w:r>
      <w:r w:rsidR="00B13118">
        <w:rPr>
          <w:i/>
          <w:color w:val="000000"/>
          <w:sz w:val="24"/>
          <w:szCs w:val="24"/>
          <w:highlight w:val="white"/>
        </w:rPr>
        <w:t xml:space="preserve"> 7:</w:t>
      </w:r>
      <w:r w:rsidR="004C23E1">
        <w:rPr>
          <w:i/>
          <w:color w:val="000000"/>
          <w:sz w:val="24"/>
          <w:szCs w:val="24"/>
          <w:highlight w:val="white"/>
        </w:rPr>
        <w:t>0</w:t>
      </w:r>
      <w:r w:rsidR="002869B2">
        <w:rPr>
          <w:i/>
          <w:color w:val="000000"/>
          <w:sz w:val="24"/>
          <w:szCs w:val="24"/>
          <w:highlight w:val="white"/>
        </w:rPr>
        <w:t>2</w:t>
      </w:r>
    </w:p>
    <w:p w14:paraId="51AF87DB" w14:textId="67FFB1D9" w:rsidR="006B3332" w:rsidRDefault="007A5E50">
      <w:pPr>
        <w:pStyle w:val="Heading1"/>
        <w:rPr>
          <w:b/>
        </w:rPr>
      </w:pPr>
      <w:r>
        <w:rPr>
          <w:b/>
        </w:rPr>
        <w:t>Principal’s Report</w:t>
      </w:r>
      <w:r w:rsidR="006A5F43">
        <w:rPr>
          <w:b/>
        </w:rPr>
        <w:t xml:space="preserve">: </w:t>
      </w:r>
      <w:r w:rsidR="00C65838">
        <w:rPr>
          <w:b/>
        </w:rPr>
        <w:t>Ms. Bowser</w:t>
      </w:r>
    </w:p>
    <w:p w14:paraId="266E823C" w14:textId="77777777" w:rsidR="00395DF3" w:rsidRDefault="00395DF3" w:rsidP="00AA0704">
      <w:pPr>
        <w:pStyle w:val="ListParagraph"/>
        <w:numPr>
          <w:ilvl w:val="0"/>
          <w:numId w:val="43"/>
        </w:numPr>
      </w:pPr>
      <w:bookmarkStart w:id="0" w:name="_heading=h.2v00rck4yv8e" w:colFirst="0" w:colLast="0"/>
      <w:bookmarkEnd w:id="0"/>
      <w:r>
        <w:t>Big weekend this weekend with the talent show. The show is for 3-5, we will have pizza and time to clean up 5-5:30.</w:t>
      </w:r>
    </w:p>
    <w:p w14:paraId="78870A11" w14:textId="34DCE041" w:rsidR="00395DF3" w:rsidRDefault="00395DF3" w:rsidP="00AA0704">
      <w:pPr>
        <w:pStyle w:val="ListParagraph"/>
        <w:numPr>
          <w:ilvl w:val="0"/>
          <w:numId w:val="43"/>
        </w:numPr>
      </w:pPr>
      <w:r>
        <w:t xml:space="preserve">The PTSA is having a talent show at the end of March. There is an evening show for families and there will be one during the day. If there are too many acts to do the </w:t>
      </w:r>
      <w:r w:rsidR="00CE2818">
        <w:t>performances</w:t>
      </w:r>
      <w:r>
        <w:t xml:space="preserve"> during the school day, we will ask which kids are interested i</w:t>
      </w:r>
      <w:r w:rsidR="00E14804">
        <w:t>n</w:t>
      </w:r>
      <w:r>
        <w:t xml:space="preserve"> performing for students (vs. adults/parents). There are auditions but there are no cuts. Only 13 people have signed up so far. </w:t>
      </w:r>
    </w:p>
    <w:p w14:paraId="6F9A18F2" w14:textId="1344F872" w:rsidR="00395DF3" w:rsidRDefault="00395DF3" w:rsidP="005103C4">
      <w:pPr>
        <w:pStyle w:val="ListParagraph"/>
        <w:numPr>
          <w:ilvl w:val="0"/>
          <w:numId w:val="43"/>
        </w:numPr>
      </w:pPr>
      <w:r>
        <w:t xml:space="preserve">All day LEAP is next week- no school for students on Friday. </w:t>
      </w:r>
    </w:p>
    <w:p w14:paraId="05BBF5FA" w14:textId="46930A74" w:rsidR="00395DF3" w:rsidRDefault="00395DF3" w:rsidP="005103C4">
      <w:pPr>
        <w:pStyle w:val="ListParagraph"/>
        <w:numPr>
          <w:ilvl w:val="0"/>
          <w:numId w:val="43"/>
        </w:numPr>
      </w:pPr>
      <w:r>
        <w:t>Spring party will be in April</w:t>
      </w:r>
      <w:r w:rsidR="0063383D">
        <w:t>.</w:t>
      </w:r>
    </w:p>
    <w:p w14:paraId="16D82741" w14:textId="7F2A5769" w:rsidR="00395DF3" w:rsidRDefault="00395DF3" w:rsidP="005103C4">
      <w:pPr>
        <w:pStyle w:val="ListParagraph"/>
        <w:numPr>
          <w:ilvl w:val="0"/>
          <w:numId w:val="43"/>
        </w:numPr>
      </w:pPr>
      <w:r>
        <w:t>We will be sending out lottery notifications to families next week. They have until the end of March to say whether or not they will accept the spot. Hopefully all 9 will accept the spot. As soon as Tracy has the list solidified she will send it to the communications folks to get on all the communication channels (at the latest at the end of April. T</w:t>
      </w:r>
      <w:r w:rsidR="0063383D">
        <w:t>his is t</w:t>
      </w:r>
      <w:r>
        <w:t xml:space="preserve">he biggest new incoming class we’ve had in a long time. </w:t>
      </w:r>
    </w:p>
    <w:p w14:paraId="7D669B43" w14:textId="66B50C35" w:rsidR="00395DF3" w:rsidRDefault="00395DF3" w:rsidP="005103C4">
      <w:pPr>
        <w:pStyle w:val="ListParagraph"/>
        <w:numPr>
          <w:ilvl w:val="0"/>
          <w:numId w:val="43"/>
        </w:numPr>
      </w:pPr>
      <w:r>
        <w:t xml:space="preserve">Question about the doors being open for community events with an accessible custodian. Ms. Bowser will look into this. </w:t>
      </w:r>
    </w:p>
    <w:p w14:paraId="49586B2D" w14:textId="3CCA4BC8" w:rsidR="006B3332" w:rsidRDefault="007A5E50">
      <w:pPr>
        <w:pStyle w:val="Heading1"/>
        <w:rPr>
          <w:b/>
        </w:rPr>
      </w:pPr>
      <w:r>
        <w:rPr>
          <w:b/>
        </w:rPr>
        <w:t>Teacher’s Report</w:t>
      </w:r>
      <w:r w:rsidR="006A5F43">
        <w:rPr>
          <w:b/>
        </w:rPr>
        <w:t>: Ms. Subcleff</w:t>
      </w:r>
    </w:p>
    <w:p w14:paraId="4CC9FC61" w14:textId="1F5815F5" w:rsidR="006068FF" w:rsidRDefault="00884CFD" w:rsidP="00187442">
      <w:pPr>
        <w:pStyle w:val="ListParagraph"/>
        <w:numPr>
          <w:ilvl w:val="0"/>
          <w:numId w:val="44"/>
        </w:numPr>
      </w:pPr>
      <w:r>
        <w:t>We are c</w:t>
      </w:r>
      <w:r w:rsidR="006068FF">
        <w:t>elebrating classifying staff next week (floral theme)</w:t>
      </w:r>
      <w:r>
        <w:t>.</w:t>
      </w:r>
    </w:p>
    <w:p w14:paraId="7BE401F5" w14:textId="166612F0" w:rsidR="006068FF" w:rsidRDefault="006068FF" w:rsidP="00414D17">
      <w:pPr>
        <w:pStyle w:val="ListParagraph"/>
        <w:numPr>
          <w:ilvl w:val="0"/>
          <w:numId w:val="44"/>
        </w:numPr>
      </w:pPr>
      <w:r>
        <w:t>Spring party- The hope is to have it on April 22</w:t>
      </w:r>
      <w:r w:rsidRPr="00414D17">
        <w:rPr>
          <w:vertAlign w:val="superscript"/>
        </w:rPr>
        <w:t>nd</w:t>
      </w:r>
      <w:r>
        <w:t xml:space="preserve"> (Earth Day)</w:t>
      </w:r>
      <w:r w:rsidR="00884CFD">
        <w:t xml:space="preserve">, </w:t>
      </w:r>
      <w:r>
        <w:t xml:space="preserve">but it is not set in stone yet- want to make sure it works for parents. Will be celebrating and walking to Big Finn Hill Park. There was concern expressed about being hard to get people to come in after Spring break. It might be better to push it back. </w:t>
      </w:r>
    </w:p>
    <w:p w14:paraId="676EFCE6" w14:textId="5F3B81E1" w:rsidR="000C090C" w:rsidRDefault="00C65838" w:rsidP="000C090C">
      <w:pPr>
        <w:pStyle w:val="Heading1"/>
        <w:rPr>
          <w:b/>
        </w:rPr>
      </w:pPr>
      <w:r>
        <w:rPr>
          <w:b/>
        </w:rPr>
        <w:t>Community Building</w:t>
      </w:r>
      <w:r w:rsidR="000C090C">
        <w:rPr>
          <w:b/>
        </w:rPr>
        <w:t xml:space="preserve">: </w:t>
      </w:r>
      <w:r w:rsidR="00DA1373">
        <w:rPr>
          <w:b/>
        </w:rPr>
        <w:t>Annie</w:t>
      </w:r>
    </w:p>
    <w:p w14:paraId="194D6CA2" w14:textId="2A16E8C3" w:rsidR="00E65E26" w:rsidRDefault="00E65E26" w:rsidP="00414D17">
      <w:pPr>
        <w:pStyle w:val="ListParagraph"/>
        <w:numPr>
          <w:ilvl w:val="0"/>
          <w:numId w:val="45"/>
        </w:numPr>
      </w:pPr>
      <w:r w:rsidRPr="00434EAE">
        <w:t>Winter Event: This week is when stuff comes up and we need to problem</w:t>
      </w:r>
      <w:r w:rsidR="00884CFD">
        <w:t>-</w:t>
      </w:r>
      <w:r w:rsidRPr="00434EAE">
        <w:t xml:space="preserve">solve. Jaclyn is going to purchase a plastic container for the winter event items. The items are in a cardboard box and it’s starting to fall apart. </w:t>
      </w:r>
      <w:r>
        <w:t xml:space="preserve">We think there will be enough money in the Winter event budget but if not Jaclyn will come back to a meeting and ask. Question about raffles at the winter event: a lot of rules on Washington state public raffles </w:t>
      </w:r>
      <w:r w:rsidR="004B6F4D">
        <w:t>Desire expressed regarding the raffle being discussed with treasurers first</w:t>
      </w:r>
      <w:r>
        <w:t xml:space="preserve">. </w:t>
      </w:r>
      <w:r w:rsidR="004B6F4D">
        <w:t xml:space="preserve">Question regarding whether it is </w:t>
      </w:r>
      <w:r w:rsidR="005379DF">
        <w:t>considered a public raffle and about guidelines for private and public raffles</w:t>
      </w:r>
      <w:r w:rsidR="00A224EF">
        <w:t xml:space="preserve"> regarding alcohol and selling tickets online ahead of time and permits etc. </w:t>
      </w:r>
      <w:r>
        <w:t xml:space="preserve">The links will be sent and discussed for next time. Tickets are not supposed to be sold over the internet or telephone because a raffle is considered gambling. We can write some guidelines up </w:t>
      </w:r>
      <w:r w:rsidR="004950ED">
        <w:t>for the next auction</w:t>
      </w:r>
      <w:r>
        <w:t xml:space="preserve">. Question of </w:t>
      </w:r>
      <w:r w:rsidR="004950ED">
        <w:t>whether</w:t>
      </w:r>
      <w:r>
        <w:t xml:space="preserve"> a silent auction or auction would be preferable due to less guidelines. </w:t>
      </w:r>
    </w:p>
    <w:p w14:paraId="4A4D3C65" w14:textId="416D542C" w:rsidR="00E65E26" w:rsidRDefault="00E65E26" w:rsidP="00005FEA">
      <w:pPr>
        <w:pStyle w:val="ListParagraph"/>
        <w:numPr>
          <w:ilvl w:val="0"/>
          <w:numId w:val="45"/>
        </w:numPr>
      </w:pPr>
      <w:r w:rsidRPr="00434EAE">
        <w:t xml:space="preserve">March 18th </w:t>
      </w:r>
      <w:r w:rsidR="004950ED">
        <w:t>–</w:t>
      </w:r>
      <w:r w:rsidRPr="00434EAE">
        <w:t xml:space="preserve"> </w:t>
      </w:r>
      <w:r w:rsidR="004950ED">
        <w:t xml:space="preserve">Jaclyn </w:t>
      </w:r>
      <w:r w:rsidRPr="00434EAE">
        <w:t xml:space="preserve">will be making the reservations for the DCS Pool Party (All the parents we asked were going to sign up for swim lessons). </w:t>
      </w:r>
    </w:p>
    <w:p w14:paraId="1012DBB7" w14:textId="2578D6C7" w:rsidR="00E65E26" w:rsidRDefault="00E65E26" w:rsidP="00005FEA">
      <w:pPr>
        <w:pStyle w:val="ListParagraph"/>
        <w:numPr>
          <w:ilvl w:val="0"/>
          <w:numId w:val="45"/>
        </w:numPr>
      </w:pPr>
      <w:r w:rsidRPr="00434EAE">
        <w:t>We will be contacting Room parents and the teachers for the spring party (The party has been in April the last few years).</w:t>
      </w:r>
    </w:p>
    <w:p w14:paraId="3E83B9F9" w14:textId="70392C89" w:rsidR="00E65E26" w:rsidRDefault="00E65E26" w:rsidP="00005FEA">
      <w:pPr>
        <w:pStyle w:val="ListParagraph"/>
        <w:numPr>
          <w:ilvl w:val="0"/>
          <w:numId w:val="45"/>
        </w:numPr>
      </w:pPr>
      <w:r>
        <w:t>The poem will be updated that we read to the 5</w:t>
      </w:r>
      <w:r w:rsidRPr="00005FEA">
        <w:rPr>
          <w:vertAlign w:val="superscript"/>
        </w:rPr>
        <w:t>th</w:t>
      </w:r>
      <w:r>
        <w:t xml:space="preserve"> grade families leaving DCS. The plan will be to introduce kids by first name (and include names of all children to have left DCS). Idea to have someone say something who knows the family say something abou</w:t>
      </w:r>
      <w:r w:rsidR="009215EA">
        <w:t>t</w:t>
      </w:r>
      <w:r>
        <w:t xml:space="preserve"> them. </w:t>
      </w:r>
    </w:p>
    <w:p w14:paraId="21FA4D34" w14:textId="347D16D7" w:rsidR="000C090C" w:rsidRDefault="003A20D7" w:rsidP="00AC5D08">
      <w:pPr>
        <w:pStyle w:val="Heading1"/>
        <w:rPr>
          <w:b/>
        </w:rPr>
      </w:pPr>
      <w:r>
        <w:rPr>
          <w:b/>
        </w:rPr>
        <w:t>Friday Specials: Karen/Katya/Josh</w:t>
      </w:r>
    </w:p>
    <w:p w14:paraId="61815FDD" w14:textId="49566051" w:rsidR="003A20D7" w:rsidRDefault="003A20D7" w:rsidP="00005FEA">
      <w:pPr>
        <w:pStyle w:val="ListParagraph"/>
        <w:numPr>
          <w:ilvl w:val="0"/>
          <w:numId w:val="46"/>
        </w:numPr>
      </w:pPr>
      <w:r w:rsidRPr="00434EAE">
        <w:t xml:space="preserve">Friday Specials wrapped up and we had such a wonderful time. Having 4 businesses come in to run Friday Specials during the Winter proved to be successful as it alleviated the stress of having parents led a track and also allowing new skill sets brought in to Friday Specials. We very likely will do this again next Winter as I have only heard positive feedback from parents, teachers, and students alike. </w:t>
      </w:r>
    </w:p>
    <w:p w14:paraId="3B4784B7" w14:textId="6C86C2B3" w:rsidR="003A20D7" w:rsidRDefault="003A20D7" w:rsidP="00005FEA">
      <w:pPr>
        <w:pStyle w:val="ListParagraph"/>
        <w:numPr>
          <w:ilvl w:val="0"/>
          <w:numId w:val="46"/>
        </w:numPr>
      </w:pPr>
      <w:r w:rsidRPr="00434EAE">
        <w:t>Fencing, Martial Arts, and Music will all have a bit in the Winter Event; a Snowman canvas will be displayed from the kids who did Art.</w:t>
      </w:r>
    </w:p>
    <w:p w14:paraId="41BB3BBE" w14:textId="182A80D7" w:rsidR="003A20D7" w:rsidRDefault="003A20D7" w:rsidP="00005FEA">
      <w:pPr>
        <w:pStyle w:val="ListParagraph"/>
        <w:numPr>
          <w:ilvl w:val="0"/>
          <w:numId w:val="46"/>
        </w:numPr>
      </w:pPr>
      <w:r>
        <w:t>F</w:t>
      </w:r>
      <w:r w:rsidRPr="00434EAE">
        <w:t xml:space="preserve">encing, Martial Arts, and Music have also donated classes to the Raffle Fundraiser to support Outdoor Ed for 4th and 5th graders. </w:t>
      </w:r>
    </w:p>
    <w:p w14:paraId="46EFCB01" w14:textId="02087641" w:rsidR="003A20D7" w:rsidRDefault="003A20D7" w:rsidP="00005FEA">
      <w:pPr>
        <w:pStyle w:val="ListParagraph"/>
        <w:numPr>
          <w:ilvl w:val="0"/>
          <w:numId w:val="46"/>
        </w:numPr>
      </w:pPr>
      <w:r w:rsidRPr="00434EAE">
        <w:t>We will start to recruit Spring Friday Specials parent leads in mid March.</w:t>
      </w:r>
    </w:p>
    <w:p w14:paraId="75BF2565" w14:textId="239C51A8" w:rsidR="005677ED" w:rsidRDefault="00C20B2A" w:rsidP="005677ED">
      <w:pPr>
        <w:pStyle w:val="Heading1"/>
        <w:rPr>
          <w:b/>
        </w:rPr>
      </w:pPr>
      <w:r>
        <w:rPr>
          <w:b/>
        </w:rPr>
        <w:t>Volunteer Updates</w:t>
      </w:r>
      <w:r w:rsidR="006A641A">
        <w:rPr>
          <w:b/>
        </w:rPr>
        <w:t xml:space="preserve">: </w:t>
      </w:r>
      <w:r w:rsidR="00E37992">
        <w:rPr>
          <w:b/>
        </w:rPr>
        <w:t>Aditi</w:t>
      </w:r>
    </w:p>
    <w:p w14:paraId="6C7FA6C2" w14:textId="77777777" w:rsidR="009215EA" w:rsidRPr="009215EA" w:rsidRDefault="00313D0B" w:rsidP="00127E1C">
      <w:pPr>
        <w:pStyle w:val="ListParagraph"/>
        <w:numPr>
          <w:ilvl w:val="0"/>
          <w:numId w:val="24"/>
        </w:numPr>
        <w:rPr>
          <w:b/>
        </w:rPr>
      </w:pPr>
      <w:r>
        <w:t>We now have volunteers for the 5</w:t>
      </w:r>
      <w:r w:rsidRPr="009215EA">
        <w:rPr>
          <w:vertAlign w:val="superscript"/>
        </w:rPr>
        <w:t>th</w:t>
      </w:r>
      <w:r>
        <w:t xml:space="preserve"> grade party</w:t>
      </w:r>
      <w:r w:rsidR="009215EA">
        <w:t>.</w:t>
      </w:r>
    </w:p>
    <w:p w14:paraId="62D36CF1" w14:textId="77777777" w:rsidR="009215EA" w:rsidRDefault="009215EA" w:rsidP="009215EA">
      <w:pPr>
        <w:rPr>
          <w:b/>
        </w:rPr>
      </w:pPr>
    </w:p>
    <w:p w14:paraId="58348ABB" w14:textId="14723A81" w:rsidR="009215EA" w:rsidRDefault="009215EA" w:rsidP="009215EA">
      <w:pPr>
        <w:pStyle w:val="Heading1"/>
        <w:rPr>
          <w:b/>
        </w:rPr>
      </w:pPr>
      <w:bookmarkStart w:id="1" w:name="_heading=h.qcv3h9w9gcxi" w:colFirst="0" w:colLast="0"/>
      <w:bookmarkStart w:id="2" w:name="_heading=h.8l99e9xbx38l" w:colFirst="0" w:colLast="0"/>
      <w:bookmarkStart w:id="3" w:name="_heading=h.c5yhyon191u2" w:colFirst="0" w:colLast="0"/>
      <w:bookmarkStart w:id="4" w:name="_heading=h.48gnh57sfbvn" w:colFirst="0" w:colLast="0"/>
      <w:bookmarkEnd w:id="1"/>
      <w:bookmarkEnd w:id="2"/>
      <w:bookmarkEnd w:id="3"/>
      <w:bookmarkEnd w:id="4"/>
      <w:r>
        <w:rPr>
          <w:b/>
        </w:rPr>
        <w:t>Treasurers Report: Tiana</w:t>
      </w:r>
    </w:p>
    <w:p w14:paraId="60A6D6E4" w14:textId="49278D6B" w:rsidR="000C7F63" w:rsidRDefault="000C7F63" w:rsidP="000C7F63">
      <w:r w:rsidRPr="00434EAE">
        <w:t xml:space="preserve">February statements </w:t>
      </w:r>
    </w:p>
    <w:p w14:paraId="7B8ED000" w14:textId="77777777" w:rsidR="000C7F63" w:rsidRDefault="000C7F63" w:rsidP="000C7F63">
      <w:r>
        <w:t>Savings: $16,617.44</w:t>
      </w:r>
    </w:p>
    <w:p w14:paraId="30CE94C6" w14:textId="77777777" w:rsidR="000C7F63" w:rsidRDefault="000C7F63" w:rsidP="000C7F63">
      <w:r>
        <w:t>Checking: $31,144.89</w:t>
      </w:r>
    </w:p>
    <w:p w14:paraId="5E5A75DD" w14:textId="77777777" w:rsidR="00A9199A" w:rsidRDefault="00A9199A" w:rsidP="000C7F63"/>
    <w:p w14:paraId="27D7904A" w14:textId="27A91871" w:rsidR="00BF7BAD" w:rsidRDefault="00005FEA" w:rsidP="000C7F63">
      <w:r>
        <w:t>Budget Review:</w:t>
      </w:r>
      <w:r w:rsidR="000C7F63" w:rsidRPr="00434EAE">
        <w:t xml:space="preserve"> </w:t>
      </w:r>
    </w:p>
    <w:p w14:paraId="14FD641A" w14:textId="77777777" w:rsidR="00BF7BAD" w:rsidRPr="0079313A" w:rsidRDefault="00BF7BAD" w:rsidP="00BF7BAD">
      <w:pPr>
        <w:rPr>
          <w:b/>
          <w:bCs/>
        </w:rPr>
      </w:pPr>
      <w:r w:rsidRPr="0079313A">
        <w:rPr>
          <w:b/>
          <w:bCs/>
        </w:rPr>
        <w:t>Income</w:t>
      </w:r>
    </w:p>
    <w:p w14:paraId="57F5E786" w14:textId="77777777" w:rsidR="00BF7BAD" w:rsidRDefault="00BF7BAD" w:rsidP="00BF7BAD">
      <w:r>
        <w:tab/>
        <w:t>-membership dues- 70 students, decreasing by 2</w:t>
      </w:r>
    </w:p>
    <w:p w14:paraId="0FBFF4B9" w14:textId="77777777" w:rsidR="00BF7BAD" w:rsidRDefault="00BF7BAD" w:rsidP="00BF7BAD">
      <w:r>
        <w:tab/>
        <w:t xml:space="preserve">-corporate matching- getting higher amounts than what we have budgeted in the past- since the dues increased we would expect this. Budgeted for about 1/3 of the families. </w:t>
      </w:r>
    </w:p>
    <w:p w14:paraId="521C060B" w14:textId="77777777" w:rsidR="00BF7BAD" w:rsidRDefault="00BF7BAD" w:rsidP="00BF7BAD">
      <w:r>
        <w:tab/>
        <w:t>-scholarships staying with what we’ve had in the past</w:t>
      </w:r>
    </w:p>
    <w:p w14:paraId="1820AD9D" w14:textId="77777777" w:rsidR="00BF7BAD" w:rsidRDefault="00BF7BAD" w:rsidP="00BF7BAD">
      <w:pPr>
        <w:rPr>
          <w:b/>
          <w:bCs/>
        </w:rPr>
      </w:pPr>
      <w:r w:rsidRPr="0079313A">
        <w:rPr>
          <w:b/>
          <w:bCs/>
        </w:rPr>
        <w:t>Expenses</w:t>
      </w:r>
    </w:p>
    <w:p w14:paraId="38B11CCE" w14:textId="662782BB" w:rsidR="00BF7BAD" w:rsidRPr="00402AA4" w:rsidRDefault="00BF7BAD" w:rsidP="00BF7BAD">
      <w:pPr>
        <w:pStyle w:val="ListParagraph"/>
        <w:numPr>
          <w:ilvl w:val="0"/>
          <w:numId w:val="42"/>
        </w:numPr>
        <w:spacing w:after="160" w:line="278" w:lineRule="auto"/>
        <w:rPr>
          <w:b/>
          <w:bCs/>
        </w:rPr>
      </w:pPr>
      <w:r>
        <w:rPr>
          <w:b/>
          <w:bCs/>
        </w:rPr>
        <w:t xml:space="preserve">Outdoor Education- </w:t>
      </w:r>
      <w:r w:rsidR="00A9199A">
        <w:t>T</w:t>
      </w:r>
      <w:r>
        <w:t>here is fundraising for this and parents also pay</w:t>
      </w:r>
      <w:r w:rsidR="00A9199A">
        <w:t>. T</w:t>
      </w:r>
      <w:r>
        <w:t>he school pays up front and then we pay back. We are clarifying when this payment is made.</w:t>
      </w:r>
    </w:p>
    <w:p w14:paraId="7DAACA39" w14:textId="047A73AD" w:rsidR="00BF7BAD" w:rsidRDefault="00BF7BAD" w:rsidP="00BF7BAD">
      <w:pPr>
        <w:pStyle w:val="ListParagraph"/>
        <w:numPr>
          <w:ilvl w:val="0"/>
          <w:numId w:val="42"/>
        </w:numPr>
        <w:spacing w:after="160" w:line="278" w:lineRule="auto"/>
        <w:rPr>
          <w:b/>
          <w:bCs/>
        </w:rPr>
      </w:pPr>
      <w:r>
        <w:rPr>
          <w:b/>
          <w:bCs/>
        </w:rPr>
        <w:t xml:space="preserve">Learning Journeys- </w:t>
      </w:r>
      <w:r w:rsidR="00A9199A">
        <w:t>K</w:t>
      </w:r>
      <w:r w:rsidRPr="00402AA4">
        <w:t>eeping them at the same values</w:t>
      </w:r>
      <w:r w:rsidR="00C82AB1">
        <w:t>.</w:t>
      </w:r>
    </w:p>
    <w:p w14:paraId="1C1CE02D" w14:textId="77777777" w:rsidR="00BF7BAD" w:rsidRDefault="00BF7BAD" w:rsidP="00BF7BAD">
      <w:pPr>
        <w:pStyle w:val="ListParagraph"/>
        <w:numPr>
          <w:ilvl w:val="0"/>
          <w:numId w:val="42"/>
        </w:numPr>
        <w:spacing w:after="160" w:line="278" w:lineRule="auto"/>
      </w:pPr>
      <w:r>
        <w:rPr>
          <w:b/>
          <w:bCs/>
        </w:rPr>
        <w:t xml:space="preserve">Art- </w:t>
      </w:r>
      <w:r w:rsidRPr="00402AA4">
        <w:t xml:space="preserve">We will leave it for now and see. Might be easier to just combine into the discretionary line item. </w:t>
      </w:r>
    </w:p>
    <w:p w14:paraId="1AD0CE61" w14:textId="3711C4F0" w:rsidR="00BF7BAD" w:rsidRDefault="00BF7BAD" w:rsidP="00BF7BAD">
      <w:pPr>
        <w:pStyle w:val="ListParagraph"/>
        <w:numPr>
          <w:ilvl w:val="0"/>
          <w:numId w:val="42"/>
        </w:numPr>
        <w:spacing w:after="160" w:line="278" w:lineRule="auto"/>
      </w:pPr>
      <w:r w:rsidRPr="00402AA4">
        <w:rPr>
          <w:b/>
          <w:bCs/>
        </w:rPr>
        <w:t>Water</w:t>
      </w:r>
      <w:r>
        <w:t xml:space="preserve">- </w:t>
      </w:r>
      <w:r w:rsidR="00C82AB1">
        <w:t>Ms. Subleff is f</w:t>
      </w:r>
      <w:r w:rsidRPr="00402AA4">
        <w:t>ollowing up on water bills</w:t>
      </w:r>
      <w:r w:rsidR="00C82AB1">
        <w:t>.</w:t>
      </w:r>
    </w:p>
    <w:p w14:paraId="578A2346" w14:textId="01CABDD1" w:rsidR="00BF7BAD" w:rsidRDefault="00BF7BAD" w:rsidP="00BF7BAD">
      <w:pPr>
        <w:pStyle w:val="ListParagraph"/>
        <w:numPr>
          <w:ilvl w:val="0"/>
          <w:numId w:val="42"/>
        </w:numPr>
        <w:spacing w:after="160" w:line="278" w:lineRule="auto"/>
      </w:pPr>
      <w:r w:rsidRPr="00402AA4">
        <w:t>-</w:t>
      </w:r>
      <w:r w:rsidRPr="00BF0D6F">
        <w:rPr>
          <w:b/>
          <w:bCs/>
        </w:rPr>
        <w:t>Room Reps</w:t>
      </w:r>
      <w:r>
        <w:t xml:space="preserve">- </w:t>
      </w:r>
      <w:r w:rsidR="00CA0C06">
        <w:t xml:space="preserve">$250 for 2 parties. </w:t>
      </w:r>
    </w:p>
    <w:p w14:paraId="69780B92" w14:textId="703DF0E1" w:rsidR="00BF7BAD" w:rsidRDefault="00BF7BAD" w:rsidP="00BF7BAD">
      <w:pPr>
        <w:pStyle w:val="ListParagraph"/>
        <w:numPr>
          <w:ilvl w:val="0"/>
          <w:numId w:val="42"/>
        </w:numPr>
        <w:spacing w:after="160" w:line="278" w:lineRule="auto"/>
      </w:pPr>
      <w:r w:rsidRPr="00402AA4">
        <w:rPr>
          <w:b/>
          <w:bCs/>
        </w:rPr>
        <w:t>Transportation</w:t>
      </w:r>
      <w:r>
        <w:t xml:space="preserve">- </w:t>
      </w:r>
      <w:r w:rsidR="00C82AB1">
        <w:t>We will be re</w:t>
      </w:r>
      <w:r>
        <w:t>minding people that they can submit for going over the 520 bridge or a parking fee</w:t>
      </w:r>
      <w:r w:rsidR="00C82AB1">
        <w:t>.</w:t>
      </w:r>
    </w:p>
    <w:p w14:paraId="3D60C365" w14:textId="48AE4CB7" w:rsidR="00BF7BAD" w:rsidRDefault="00BF7BAD" w:rsidP="00BF7BAD">
      <w:pPr>
        <w:pStyle w:val="ListParagraph"/>
        <w:numPr>
          <w:ilvl w:val="0"/>
          <w:numId w:val="42"/>
        </w:numPr>
        <w:spacing w:after="160" w:line="278" w:lineRule="auto"/>
      </w:pPr>
      <w:r>
        <w:rPr>
          <w:b/>
          <w:bCs/>
        </w:rPr>
        <w:t>Swim Event</w:t>
      </w:r>
      <w:r w:rsidRPr="00402AA4">
        <w:t>-</w:t>
      </w:r>
      <w:r>
        <w:t xml:space="preserve"> </w:t>
      </w:r>
      <w:r w:rsidR="00C82AB1">
        <w:t xml:space="preserve">Budget </w:t>
      </w:r>
      <w:r>
        <w:t>increased slightly due to the actuals last year</w:t>
      </w:r>
      <w:r w:rsidR="00C82AB1">
        <w:t>.</w:t>
      </w:r>
      <w:r>
        <w:t xml:space="preserve"> </w:t>
      </w:r>
    </w:p>
    <w:p w14:paraId="4434CDFC" w14:textId="0EFEF0FF" w:rsidR="00BF7BAD" w:rsidRDefault="00BF7BAD" w:rsidP="00BF7BAD">
      <w:pPr>
        <w:pStyle w:val="ListParagraph"/>
        <w:numPr>
          <w:ilvl w:val="0"/>
          <w:numId w:val="42"/>
        </w:numPr>
        <w:spacing w:after="160" w:line="278" w:lineRule="auto"/>
      </w:pPr>
      <w:r>
        <w:rPr>
          <w:b/>
          <w:bCs/>
        </w:rPr>
        <w:t>Spring Camp</w:t>
      </w:r>
      <w:r w:rsidRPr="00402AA4">
        <w:t>-</w:t>
      </w:r>
      <w:r>
        <w:t xml:space="preserve"> </w:t>
      </w:r>
      <w:r w:rsidR="001612FC">
        <w:t>W</w:t>
      </w:r>
      <w:r>
        <w:t xml:space="preserve">e typically sign the contract for the next year when we are at camp. Since we have given them our dates they are holding them for us. We can assume the same values for now. </w:t>
      </w:r>
    </w:p>
    <w:p w14:paraId="38CF23A6" w14:textId="022E8659" w:rsidR="00BF7BAD" w:rsidRDefault="00BF7BAD" w:rsidP="00BF7BAD">
      <w:pPr>
        <w:pStyle w:val="ListParagraph"/>
        <w:numPr>
          <w:ilvl w:val="0"/>
          <w:numId w:val="42"/>
        </w:numPr>
        <w:spacing w:after="160" w:line="278" w:lineRule="auto"/>
      </w:pPr>
      <w:r>
        <w:rPr>
          <w:b/>
          <w:bCs/>
        </w:rPr>
        <w:t>Teacher professional learning</w:t>
      </w:r>
      <w:r w:rsidRPr="00BF0D6F">
        <w:t>-</w:t>
      </w:r>
      <w:r>
        <w:t xml:space="preserve"> </w:t>
      </w:r>
      <w:r w:rsidR="001612FC">
        <w:t xml:space="preserve">We will be leaving this the same for now. </w:t>
      </w:r>
    </w:p>
    <w:p w14:paraId="7D976EBE" w14:textId="3A2AFCD2" w:rsidR="00BF7BAD" w:rsidRDefault="00BF7BAD" w:rsidP="00BF7BAD">
      <w:pPr>
        <w:pStyle w:val="ListParagraph"/>
        <w:numPr>
          <w:ilvl w:val="0"/>
          <w:numId w:val="42"/>
        </w:numPr>
        <w:spacing w:after="160" w:line="278" w:lineRule="auto"/>
      </w:pPr>
      <w:r>
        <w:rPr>
          <w:b/>
          <w:bCs/>
        </w:rPr>
        <w:t>Community admin</w:t>
      </w:r>
      <w:r w:rsidRPr="00BF0D6F">
        <w:t>-</w:t>
      </w:r>
      <w:r>
        <w:t xml:space="preserve"> </w:t>
      </w:r>
      <w:r w:rsidR="001612FC">
        <w:t>I</w:t>
      </w:r>
      <w:r>
        <w:t>ncreased due to actuals</w:t>
      </w:r>
      <w:r w:rsidR="001612FC">
        <w:t>.</w:t>
      </w:r>
    </w:p>
    <w:p w14:paraId="35806E41" w14:textId="6968BE11" w:rsidR="00BF7BAD" w:rsidRDefault="00BF7BAD" w:rsidP="00BF7BAD">
      <w:pPr>
        <w:pStyle w:val="ListParagraph"/>
        <w:numPr>
          <w:ilvl w:val="0"/>
          <w:numId w:val="42"/>
        </w:numPr>
        <w:spacing w:after="160" w:line="278" w:lineRule="auto"/>
      </w:pPr>
      <w:r>
        <w:rPr>
          <w:b/>
          <w:bCs/>
        </w:rPr>
        <w:t>Insurance</w:t>
      </w:r>
      <w:r w:rsidRPr="00BF0D6F">
        <w:t>-</w:t>
      </w:r>
      <w:r>
        <w:t xml:space="preserve"> </w:t>
      </w:r>
      <w:r w:rsidR="001612FC">
        <w:t>S</w:t>
      </w:r>
      <w:r>
        <w:t>eems to go up about $200 a year so estimating based on that</w:t>
      </w:r>
      <w:r w:rsidR="001612FC">
        <w:t>.</w:t>
      </w:r>
    </w:p>
    <w:p w14:paraId="1B127793" w14:textId="0605CE1B" w:rsidR="00BF7BAD" w:rsidRDefault="00BF7BAD" w:rsidP="00BF7BAD">
      <w:pPr>
        <w:pStyle w:val="ListParagraph"/>
        <w:numPr>
          <w:ilvl w:val="0"/>
          <w:numId w:val="42"/>
        </w:numPr>
        <w:spacing w:after="160" w:line="278" w:lineRule="auto"/>
      </w:pPr>
      <w:r>
        <w:rPr>
          <w:b/>
          <w:bCs/>
        </w:rPr>
        <w:t>IT/Website Line</w:t>
      </w:r>
      <w:r w:rsidRPr="00BF0D6F">
        <w:t>:</w:t>
      </w:r>
      <w:r>
        <w:t xml:space="preserve"> Zoom fees </w:t>
      </w:r>
      <w:r w:rsidR="001612FC">
        <w:t>seemed to have been</w:t>
      </w:r>
      <w:r>
        <w:t xml:space="preserve"> duplicated accidentally</w:t>
      </w:r>
      <w:r w:rsidR="001612FC">
        <w:t>.</w:t>
      </w:r>
    </w:p>
    <w:p w14:paraId="2E821294" w14:textId="33517924" w:rsidR="00BF7BAD" w:rsidRDefault="00BF7BAD" w:rsidP="00BF7BAD">
      <w:pPr>
        <w:pStyle w:val="ListParagraph"/>
        <w:numPr>
          <w:ilvl w:val="0"/>
          <w:numId w:val="42"/>
        </w:numPr>
        <w:spacing w:after="160" w:line="278" w:lineRule="auto"/>
      </w:pPr>
      <w:r>
        <w:rPr>
          <w:b/>
          <w:bCs/>
        </w:rPr>
        <w:t>SmugMug</w:t>
      </w:r>
      <w:r w:rsidRPr="00BF0D6F">
        <w:t>-</w:t>
      </w:r>
      <w:r>
        <w:t xml:space="preserve"> There is a fee for thi</w:t>
      </w:r>
      <w:r w:rsidR="001612FC">
        <w:t>s. T</w:t>
      </w:r>
      <w:r>
        <w:t>his needs to be accounted for.</w:t>
      </w:r>
    </w:p>
    <w:p w14:paraId="4F0F78E1" w14:textId="172A26F0" w:rsidR="00BF7BAD" w:rsidRDefault="00BF7BAD" w:rsidP="00BF7BAD">
      <w:pPr>
        <w:pStyle w:val="ListParagraph"/>
        <w:numPr>
          <w:ilvl w:val="0"/>
          <w:numId w:val="42"/>
        </w:numPr>
        <w:spacing w:after="160" w:line="278" w:lineRule="auto"/>
      </w:pPr>
      <w:r>
        <w:rPr>
          <w:b/>
          <w:bCs/>
        </w:rPr>
        <w:t>Pool event</w:t>
      </w:r>
      <w:r w:rsidRPr="00BF0D6F">
        <w:t>-</w:t>
      </w:r>
      <w:r>
        <w:t xml:space="preserve"> </w:t>
      </w:r>
      <w:r w:rsidR="001612FC">
        <w:t>We will need a t</w:t>
      </w:r>
      <w:r>
        <w:t>hree hour renter for both pools is $625</w:t>
      </w:r>
      <w:r w:rsidR="001612FC">
        <w:t>.</w:t>
      </w:r>
    </w:p>
    <w:p w14:paraId="1F9D23A9" w14:textId="77777777" w:rsidR="00BF7BAD" w:rsidRDefault="00BF7BAD" w:rsidP="00BF7BAD">
      <w:pPr>
        <w:pStyle w:val="ListParagraph"/>
        <w:numPr>
          <w:ilvl w:val="0"/>
          <w:numId w:val="42"/>
        </w:numPr>
        <w:spacing w:after="160" w:line="278" w:lineRule="auto"/>
      </w:pPr>
      <w:r>
        <w:rPr>
          <w:b/>
          <w:bCs/>
        </w:rPr>
        <w:t>Moneyminder</w:t>
      </w:r>
      <w:r w:rsidRPr="00BF0D6F">
        <w:t>-</w:t>
      </w:r>
      <w:r>
        <w:t xml:space="preserve"> Increased based on actuals- seems to increase $30 a year.</w:t>
      </w:r>
    </w:p>
    <w:p w14:paraId="6A6DCEA7" w14:textId="5818D5EE" w:rsidR="00BF7BAD" w:rsidRDefault="00BF7BAD" w:rsidP="00BF7BAD">
      <w:pPr>
        <w:pStyle w:val="ListParagraph"/>
        <w:numPr>
          <w:ilvl w:val="0"/>
          <w:numId w:val="42"/>
        </w:numPr>
        <w:spacing w:after="160" w:line="278" w:lineRule="auto"/>
      </w:pPr>
      <w:r>
        <w:rPr>
          <w:b/>
          <w:bCs/>
        </w:rPr>
        <w:t>Speaker</w:t>
      </w:r>
      <w:r w:rsidRPr="00BF0D6F">
        <w:t>-</w:t>
      </w:r>
      <w:r w:rsidR="001612FC">
        <w:t xml:space="preserve"> Budget </w:t>
      </w:r>
      <w:r w:rsidR="003149F2">
        <w:t>incrased</w:t>
      </w:r>
      <w:r>
        <w:t xml:space="preserve"> to $800. </w:t>
      </w:r>
    </w:p>
    <w:p w14:paraId="119DC8B8" w14:textId="64A66F8C" w:rsidR="00BF7BAD" w:rsidRDefault="00BF7BAD" w:rsidP="00BF7BAD">
      <w:pPr>
        <w:pStyle w:val="ListParagraph"/>
        <w:numPr>
          <w:ilvl w:val="0"/>
          <w:numId w:val="42"/>
        </w:numPr>
        <w:spacing w:after="160" w:line="278" w:lineRule="auto"/>
      </w:pPr>
      <w:r>
        <w:rPr>
          <w:b/>
          <w:bCs/>
        </w:rPr>
        <w:t>Hospitality Community Meetings</w:t>
      </w:r>
      <w:r w:rsidRPr="00BF0D6F">
        <w:t>-</w:t>
      </w:r>
      <w:r>
        <w:t xml:space="preserve"> $100 removed</w:t>
      </w:r>
      <w:r w:rsidR="001612FC">
        <w:t xml:space="preserve"> from this. </w:t>
      </w:r>
    </w:p>
    <w:p w14:paraId="6D29EB78" w14:textId="57A62B23" w:rsidR="00BF7BAD" w:rsidRDefault="00BF7BAD" w:rsidP="00BF7BAD">
      <w:pPr>
        <w:pStyle w:val="ListParagraph"/>
        <w:numPr>
          <w:ilvl w:val="0"/>
          <w:numId w:val="42"/>
        </w:numPr>
        <w:spacing w:after="160" w:line="278" w:lineRule="auto"/>
      </w:pPr>
      <w:r>
        <w:rPr>
          <w:b/>
          <w:bCs/>
        </w:rPr>
        <w:t>PayPal fee</w:t>
      </w:r>
      <w:r w:rsidRPr="00BF0D6F">
        <w:t>-</w:t>
      </w:r>
      <w:r>
        <w:t xml:space="preserve"> </w:t>
      </w:r>
      <w:r w:rsidR="001612FC">
        <w:t>This was r</w:t>
      </w:r>
      <w:r>
        <w:t>emoved since we are using Zeff</w:t>
      </w:r>
      <w:r w:rsidR="003149F2">
        <w:t>y.</w:t>
      </w:r>
    </w:p>
    <w:p w14:paraId="0BBB54BB" w14:textId="77777777" w:rsidR="00E14804" w:rsidRDefault="00E14804" w:rsidP="00E14804"/>
    <w:p w14:paraId="7C3B565F" w14:textId="1877EE05" w:rsidR="00BF7BAD" w:rsidRDefault="007673FC" w:rsidP="00E14804">
      <w:pPr>
        <w:pStyle w:val="ListParagraph"/>
        <w:numPr>
          <w:ilvl w:val="0"/>
          <w:numId w:val="24"/>
        </w:numPr>
      </w:pPr>
      <w:r>
        <w:t>We are at a net</w:t>
      </w:r>
      <w:r w:rsidR="00BF7BAD" w:rsidRPr="00DB6686">
        <w:t xml:space="preserve"> positive $2861</w:t>
      </w:r>
      <w:r>
        <w:t>-</w:t>
      </w:r>
      <w:r w:rsidR="00BF7BAD" w:rsidRPr="00DB6686">
        <w:t xml:space="preserve"> pretty much the same place </w:t>
      </w:r>
      <w:r w:rsidR="001612FC">
        <w:t>from</w:t>
      </w:r>
      <w:r w:rsidR="00BF7BAD" w:rsidRPr="00DB6686">
        <w:t xml:space="preserve"> w</w:t>
      </w:r>
      <w:r w:rsidR="001612FC">
        <w:t>h</w:t>
      </w:r>
      <w:r w:rsidR="00BF7BAD" w:rsidRPr="00DB6686">
        <w:t xml:space="preserve">ere </w:t>
      </w:r>
      <w:r w:rsidR="001612FC">
        <w:t xml:space="preserve">we were </w:t>
      </w:r>
      <w:r w:rsidR="00BF7BAD" w:rsidRPr="00DB6686">
        <w:t>last year just about $400 more net income last year</w:t>
      </w:r>
      <w:r w:rsidR="001612FC">
        <w:t>.</w:t>
      </w:r>
    </w:p>
    <w:p w14:paraId="0B6D7D6A" w14:textId="77777777" w:rsidR="00BF7BAD" w:rsidRPr="00DB6686" w:rsidRDefault="00BF7BAD" w:rsidP="00BF7BAD">
      <w:r>
        <w:t>Vote to approve to take to community: Approved 6/6</w:t>
      </w:r>
    </w:p>
    <w:p w14:paraId="59A11DB4" w14:textId="77777777" w:rsidR="00BF7BAD" w:rsidRDefault="00BF7BAD" w:rsidP="000C7F63"/>
    <w:p w14:paraId="660B5152" w14:textId="41A8B115" w:rsidR="0007198F" w:rsidRDefault="0007198F" w:rsidP="0007198F">
      <w:pPr>
        <w:pStyle w:val="Heading1"/>
        <w:rPr>
          <w:b/>
        </w:rPr>
      </w:pPr>
      <w:r>
        <w:rPr>
          <w:b/>
        </w:rPr>
        <w:t>PTSA (updates): Ahn</w:t>
      </w:r>
    </w:p>
    <w:p w14:paraId="1BF3C428" w14:textId="013595C5" w:rsidR="0007198F" w:rsidRPr="0007198F" w:rsidRDefault="0007198F" w:rsidP="0007198F">
      <w:pPr>
        <w:pStyle w:val="ListParagraph"/>
        <w:numPr>
          <w:ilvl w:val="0"/>
          <w:numId w:val="39"/>
        </w:numPr>
      </w:pPr>
      <w:r>
        <w:t xml:space="preserve">Lost and found donation at the end of the month </w:t>
      </w:r>
    </w:p>
    <w:p w14:paraId="1D01EF92" w14:textId="5CBFA311" w:rsidR="009C270D" w:rsidRDefault="009C270D" w:rsidP="009C270D">
      <w:pPr>
        <w:pStyle w:val="Heading1"/>
        <w:rPr>
          <w:b/>
        </w:rPr>
      </w:pPr>
      <w:r>
        <w:rPr>
          <w:b/>
        </w:rPr>
        <w:t>Master Checklist</w:t>
      </w:r>
      <w:r w:rsidR="00010FAA">
        <w:rPr>
          <w:b/>
        </w:rPr>
        <w:t>: Phoebe</w:t>
      </w:r>
      <w:r w:rsidR="008B690A">
        <w:rPr>
          <w:b/>
        </w:rPr>
        <w:t xml:space="preserve"> and David</w:t>
      </w:r>
    </w:p>
    <w:p w14:paraId="76A0B4A3" w14:textId="77777777" w:rsidR="00AA0704" w:rsidRDefault="00AA0704" w:rsidP="00AA0704">
      <w:pPr>
        <w:pStyle w:val="ListParagraph"/>
        <w:numPr>
          <w:ilvl w:val="0"/>
          <w:numId w:val="41"/>
        </w:numPr>
      </w:pPr>
      <w:r w:rsidRPr="0043212D">
        <w:t xml:space="preserve">Steering: reviews and approves budget - add $1000 to olders learning journey budget for 27-28 (do it alternate years - Treasurers) </w:t>
      </w:r>
    </w:p>
    <w:p w14:paraId="0E3ED9F6" w14:textId="74E013F5" w:rsidR="00AA0704" w:rsidRDefault="00AA0704" w:rsidP="00AA0704">
      <w:pPr>
        <w:pStyle w:val="ListParagraph"/>
        <w:numPr>
          <w:ilvl w:val="0"/>
          <w:numId w:val="41"/>
        </w:numPr>
      </w:pPr>
      <w:r w:rsidRPr="0043212D">
        <w:t>Friday Specials: Plan for Spring Friday Specials</w:t>
      </w:r>
    </w:p>
    <w:p w14:paraId="1C3C78E1" w14:textId="536AA4A6" w:rsidR="00AA0704" w:rsidRDefault="00AA0704" w:rsidP="00AA0704">
      <w:pPr>
        <w:pStyle w:val="ListParagraph"/>
        <w:numPr>
          <w:ilvl w:val="0"/>
          <w:numId w:val="41"/>
        </w:numPr>
      </w:pPr>
      <w:r w:rsidRPr="0043212D">
        <w:t xml:space="preserve">Elections: Recruit Elected Positions </w:t>
      </w:r>
    </w:p>
    <w:p w14:paraId="56F6004A" w14:textId="298D57F5" w:rsidR="00AA0704" w:rsidRDefault="00AA0704" w:rsidP="00AA0704">
      <w:pPr>
        <w:pStyle w:val="ListParagraph"/>
        <w:numPr>
          <w:ilvl w:val="0"/>
          <w:numId w:val="41"/>
        </w:numPr>
      </w:pPr>
      <w:r w:rsidRPr="0043212D">
        <w:t xml:space="preserve">Elections: Post slate for April election </w:t>
      </w:r>
    </w:p>
    <w:p w14:paraId="36760BB2" w14:textId="367B74E8" w:rsidR="00AA0704" w:rsidRDefault="00AA0704" w:rsidP="00AA0704">
      <w:pPr>
        <w:pStyle w:val="ListParagraph"/>
        <w:numPr>
          <w:ilvl w:val="0"/>
          <w:numId w:val="41"/>
        </w:numPr>
      </w:pPr>
      <w:r w:rsidRPr="0043212D">
        <w:t xml:space="preserve">Treasurer: March Statements </w:t>
      </w:r>
    </w:p>
    <w:p w14:paraId="69AB8C52" w14:textId="00AF5B9E" w:rsidR="00AA0704" w:rsidRDefault="00AA0704" w:rsidP="00AA0704">
      <w:pPr>
        <w:pStyle w:val="ListParagraph"/>
        <w:numPr>
          <w:ilvl w:val="0"/>
          <w:numId w:val="41"/>
        </w:numPr>
      </w:pPr>
      <w:r w:rsidRPr="0043212D">
        <w:t xml:space="preserve">Community approves budget proposal for next year </w:t>
      </w:r>
    </w:p>
    <w:p w14:paraId="75330BC3" w14:textId="3F46DB4B" w:rsidR="00AA0704" w:rsidRDefault="00AA0704" w:rsidP="00AA0704">
      <w:pPr>
        <w:pStyle w:val="ListParagraph"/>
        <w:numPr>
          <w:ilvl w:val="0"/>
          <w:numId w:val="41"/>
        </w:numPr>
      </w:pPr>
      <w:r w:rsidRPr="0043212D">
        <w:t xml:space="preserve">Community Building: Book Peter Kirk pool for Summer Swim event. Must call on day registration opens (usually around March 15) to secure late August reservation. Community Building: Reserve OODenny or Big Finn Hill shelter for summer picnic </w:t>
      </w:r>
    </w:p>
    <w:p w14:paraId="42574036" w14:textId="6AD5FCCA" w:rsidR="00AA0704" w:rsidRDefault="00AA0704" w:rsidP="00AA0704">
      <w:pPr>
        <w:pStyle w:val="ListParagraph"/>
        <w:numPr>
          <w:ilvl w:val="0"/>
          <w:numId w:val="41"/>
        </w:numPr>
      </w:pPr>
      <w:r w:rsidRPr="0043212D">
        <w:t xml:space="preserve">Co-Chairs: Send meeting notices to community 2 weeks before and solicit agenda. Send reminders at 1 week and at 3 days. </w:t>
      </w:r>
    </w:p>
    <w:p w14:paraId="28472193" w14:textId="450EB159" w:rsidR="00AA0704" w:rsidRDefault="00AA0704" w:rsidP="00AA0704">
      <w:pPr>
        <w:pStyle w:val="ListParagraph"/>
        <w:numPr>
          <w:ilvl w:val="0"/>
          <w:numId w:val="41"/>
        </w:numPr>
      </w:pPr>
      <w:r w:rsidRPr="0043212D">
        <w:t xml:space="preserve">Volunteer: Identify volunteer who is planning the slide show for departing families (will play at the May Community meeting) </w:t>
      </w:r>
      <w:r>
        <w:t>– Chris Barrows</w:t>
      </w:r>
    </w:p>
    <w:p w14:paraId="4BDFC298" w14:textId="026C455F" w:rsidR="00AA0704" w:rsidRDefault="00E14804" w:rsidP="00AA0704">
      <w:pPr>
        <w:pStyle w:val="ListParagraph"/>
        <w:numPr>
          <w:ilvl w:val="0"/>
          <w:numId w:val="41"/>
        </w:numPr>
      </w:pPr>
      <w:r>
        <w:t>I</w:t>
      </w:r>
      <w:r w:rsidR="00AA0704" w:rsidRPr="0043212D">
        <w:t xml:space="preserve">dentify the volunteer for the post Moving Up Party hosted by the Community Group: start planning this 5th grade (only, no siblings) party. </w:t>
      </w:r>
    </w:p>
    <w:p w14:paraId="623911EA" w14:textId="3D6FE7F3" w:rsidR="00AA0704" w:rsidRDefault="00AA0704" w:rsidP="00AA0704">
      <w:pPr>
        <w:pStyle w:val="ListParagraph"/>
        <w:numPr>
          <w:ilvl w:val="0"/>
          <w:numId w:val="41"/>
        </w:numPr>
      </w:pPr>
      <w:r w:rsidRPr="0043212D">
        <w:t>Secretary: DCS Community Meeting Notes, we need to add the new voted Steering members and that they will be added to the BECU account and the Year 1’s will be taken off the account.</w:t>
      </w:r>
    </w:p>
    <w:p w14:paraId="5B52BD77" w14:textId="0EB4DE2B" w:rsidR="00BA3F60" w:rsidRDefault="00961E97" w:rsidP="0002158A">
      <w:pPr>
        <w:pStyle w:val="ListParagraph"/>
        <w:numPr>
          <w:ilvl w:val="0"/>
          <w:numId w:val="41"/>
        </w:numPr>
      </w:pPr>
      <w:r>
        <w:t xml:space="preserve">Spring camp will need to be on Zeffy and not PayPal. </w:t>
      </w:r>
    </w:p>
    <w:p w14:paraId="12003EA1" w14:textId="2AAEA312" w:rsidR="001B1F3C" w:rsidRDefault="001B1F3C" w:rsidP="00730DAF"/>
    <w:p w14:paraId="3851FD03" w14:textId="77777777" w:rsidR="00BA3F60" w:rsidRDefault="00BA3F60">
      <w:pPr>
        <w:rPr>
          <w:b/>
        </w:rPr>
      </w:pPr>
    </w:p>
    <w:p w14:paraId="121C699D" w14:textId="051489CA" w:rsidR="006B3332" w:rsidRDefault="00A6340E">
      <w:pPr>
        <w:rPr>
          <w:i/>
          <w:highlight w:val="white"/>
        </w:rPr>
      </w:pPr>
      <w:r>
        <w:rPr>
          <w:i/>
        </w:rPr>
        <w:t xml:space="preserve">Adjourned </w:t>
      </w:r>
      <w:r w:rsidR="00AA0704">
        <w:rPr>
          <w:i/>
          <w:highlight w:val="white"/>
        </w:rPr>
        <w:t>8:16</w:t>
      </w:r>
    </w:p>
    <w:p w14:paraId="670C6248" w14:textId="77777777" w:rsidR="006B3332" w:rsidRDefault="006B3332">
      <w:pPr>
        <w:rPr>
          <w:i/>
          <w:sz w:val="24"/>
          <w:szCs w:val="24"/>
        </w:rPr>
      </w:pPr>
    </w:p>
    <w:sectPr w:rsidR="006B333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64B1"/>
    <w:multiLevelType w:val="multilevel"/>
    <w:tmpl w:val="6CE86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208B5"/>
    <w:multiLevelType w:val="hybridMultilevel"/>
    <w:tmpl w:val="2402A4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923457"/>
    <w:multiLevelType w:val="hybridMultilevel"/>
    <w:tmpl w:val="F9A4C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9C70F6"/>
    <w:multiLevelType w:val="multilevel"/>
    <w:tmpl w:val="B96A8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5513BE"/>
    <w:multiLevelType w:val="hybridMultilevel"/>
    <w:tmpl w:val="10EC7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935567"/>
    <w:multiLevelType w:val="hybridMultilevel"/>
    <w:tmpl w:val="F9D61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E10774"/>
    <w:multiLevelType w:val="hybridMultilevel"/>
    <w:tmpl w:val="15B29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1A7A75"/>
    <w:multiLevelType w:val="hybridMultilevel"/>
    <w:tmpl w:val="401E0E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4E96AD4"/>
    <w:multiLevelType w:val="multilevel"/>
    <w:tmpl w:val="4ABEE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AF0D01"/>
    <w:multiLevelType w:val="hybridMultilevel"/>
    <w:tmpl w:val="F74CB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42035F"/>
    <w:multiLevelType w:val="hybridMultilevel"/>
    <w:tmpl w:val="4EF45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935818"/>
    <w:multiLevelType w:val="hybridMultilevel"/>
    <w:tmpl w:val="FD0EABFC"/>
    <w:lvl w:ilvl="0" w:tplc="1584AC36">
      <w:start w:val="3"/>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1ED369D"/>
    <w:multiLevelType w:val="hybridMultilevel"/>
    <w:tmpl w:val="121054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965836"/>
    <w:multiLevelType w:val="multilevel"/>
    <w:tmpl w:val="CAA6E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2F2220"/>
    <w:multiLevelType w:val="hybridMultilevel"/>
    <w:tmpl w:val="9DFAF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AC3D92"/>
    <w:multiLevelType w:val="hybridMultilevel"/>
    <w:tmpl w:val="E29C2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C455B1"/>
    <w:multiLevelType w:val="hybridMultilevel"/>
    <w:tmpl w:val="2472A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883661"/>
    <w:multiLevelType w:val="multilevel"/>
    <w:tmpl w:val="EF5C2B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AF372DB"/>
    <w:multiLevelType w:val="multilevel"/>
    <w:tmpl w:val="6442A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BA22A66"/>
    <w:multiLevelType w:val="multilevel"/>
    <w:tmpl w:val="910AA1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BAE7494"/>
    <w:multiLevelType w:val="multilevel"/>
    <w:tmpl w:val="2DD250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BDF4C13"/>
    <w:multiLevelType w:val="hybridMultilevel"/>
    <w:tmpl w:val="8C7E5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811CF1"/>
    <w:multiLevelType w:val="multilevel"/>
    <w:tmpl w:val="10F256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46248CF"/>
    <w:multiLevelType w:val="multilevel"/>
    <w:tmpl w:val="E8B289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8A47BA"/>
    <w:multiLevelType w:val="hybridMultilevel"/>
    <w:tmpl w:val="014AD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E5782F"/>
    <w:multiLevelType w:val="multilevel"/>
    <w:tmpl w:val="DE88B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682C9E"/>
    <w:multiLevelType w:val="multilevel"/>
    <w:tmpl w:val="D406A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FB4545"/>
    <w:multiLevelType w:val="hybridMultilevel"/>
    <w:tmpl w:val="4C5CB438"/>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15:restartNumberingAfterBreak="0">
    <w:nsid w:val="39FD5E84"/>
    <w:multiLevelType w:val="hybridMultilevel"/>
    <w:tmpl w:val="7F6CE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507B17"/>
    <w:multiLevelType w:val="hybridMultilevel"/>
    <w:tmpl w:val="E702D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903783"/>
    <w:multiLevelType w:val="multilevel"/>
    <w:tmpl w:val="BF06E7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00D7587"/>
    <w:multiLevelType w:val="hybridMultilevel"/>
    <w:tmpl w:val="09F699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3282776"/>
    <w:multiLevelType w:val="hybridMultilevel"/>
    <w:tmpl w:val="E09EC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B1283B"/>
    <w:multiLevelType w:val="hybridMultilevel"/>
    <w:tmpl w:val="3B0EE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8191DDA"/>
    <w:multiLevelType w:val="hybridMultilevel"/>
    <w:tmpl w:val="EC062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96905E6"/>
    <w:multiLevelType w:val="hybridMultilevel"/>
    <w:tmpl w:val="1C9CE2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47193F"/>
    <w:multiLevelType w:val="hybridMultilevel"/>
    <w:tmpl w:val="8B804A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548C442E"/>
    <w:multiLevelType w:val="multilevel"/>
    <w:tmpl w:val="BE9CF5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AA365D3"/>
    <w:multiLevelType w:val="hybridMultilevel"/>
    <w:tmpl w:val="529A5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DA623E"/>
    <w:multiLevelType w:val="hybridMultilevel"/>
    <w:tmpl w:val="5016D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C45CF3"/>
    <w:multiLevelType w:val="multilevel"/>
    <w:tmpl w:val="57D4BB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A33056A"/>
    <w:multiLevelType w:val="hybridMultilevel"/>
    <w:tmpl w:val="7EC02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0C73FC"/>
    <w:multiLevelType w:val="hybridMultilevel"/>
    <w:tmpl w:val="DA882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82026C"/>
    <w:multiLevelType w:val="hybridMultilevel"/>
    <w:tmpl w:val="50CE7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933485"/>
    <w:multiLevelType w:val="hybridMultilevel"/>
    <w:tmpl w:val="1F706B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F0A6C35"/>
    <w:multiLevelType w:val="hybridMultilevel"/>
    <w:tmpl w:val="E90CE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8147244">
    <w:abstractNumId w:val="18"/>
  </w:num>
  <w:num w:numId="2" w16cid:durableId="1132988527">
    <w:abstractNumId w:val="19"/>
  </w:num>
  <w:num w:numId="3" w16cid:durableId="902907064">
    <w:abstractNumId w:val="17"/>
  </w:num>
  <w:num w:numId="4" w16cid:durableId="2135560723">
    <w:abstractNumId w:val="40"/>
  </w:num>
  <w:num w:numId="5" w16cid:durableId="1949852801">
    <w:abstractNumId w:val="22"/>
  </w:num>
  <w:num w:numId="6" w16cid:durableId="658386239">
    <w:abstractNumId w:val="20"/>
  </w:num>
  <w:num w:numId="7" w16cid:durableId="2023777722">
    <w:abstractNumId w:val="37"/>
  </w:num>
  <w:num w:numId="8" w16cid:durableId="738020636">
    <w:abstractNumId w:val="30"/>
  </w:num>
  <w:num w:numId="9" w16cid:durableId="2070566559">
    <w:abstractNumId w:val="23"/>
  </w:num>
  <w:num w:numId="10" w16cid:durableId="1930041138">
    <w:abstractNumId w:val="26"/>
  </w:num>
  <w:num w:numId="11" w16cid:durableId="1517497969">
    <w:abstractNumId w:val="25"/>
  </w:num>
  <w:num w:numId="12" w16cid:durableId="553542086">
    <w:abstractNumId w:val="8"/>
  </w:num>
  <w:num w:numId="13" w16cid:durableId="505167973">
    <w:abstractNumId w:val="3"/>
  </w:num>
  <w:num w:numId="14" w16cid:durableId="2064910270">
    <w:abstractNumId w:val="0"/>
  </w:num>
  <w:num w:numId="15" w16cid:durableId="1318221203">
    <w:abstractNumId w:val="13"/>
  </w:num>
  <w:num w:numId="16" w16cid:durableId="28771701">
    <w:abstractNumId w:val="44"/>
  </w:num>
  <w:num w:numId="17" w16cid:durableId="601383172">
    <w:abstractNumId w:val="7"/>
  </w:num>
  <w:num w:numId="18" w16cid:durableId="258755620">
    <w:abstractNumId w:val="31"/>
  </w:num>
  <w:num w:numId="19" w16cid:durableId="372340922">
    <w:abstractNumId w:val="36"/>
  </w:num>
  <w:num w:numId="20" w16cid:durableId="952591144">
    <w:abstractNumId w:val="29"/>
  </w:num>
  <w:num w:numId="21" w16cid:durableId="1210993876">
    <w:abstractNumId w:val="12"/>
  </w:num>
  <w:num w:numId="22" w16cid:durableId="279576602">
    <w:abstractNumId w:val="15"/>
  </w:num>
  <w:num w:numId="23" w16cid:durableId="2050835287">
    <w:abstractNumId w:val="16"/>
  </w:num>
  <w:num w:numId="24" w16cid:durableId="497383673">
    <w:abstractNumId w:val="21"/>
  </w:num>
  <w:num w:numId="25" w16cid:durableId="818613360">
    <w:abstractNumId w:val="34"/>
  </w:num>
  <w:num w:numId="26" w16cid:durableId="944581822">
    <w:abstractNumId w:val="32"/>
  </w:num>
  <w:num w:numId="27" w16cid:durableId="2143304123">
    <w:abstractNumId w:val="1"/>
  </w:num>
  <w:num w:numId="28" w16cid:durableId="1838495626">
    <w:abstractNumId w:val="38"/>
  </w:num>
  <w:num w:numId="29" w16cid:durableId="1790318532">
    <w:abstractNumId w:val="41"/>
  </w:num>
  <w:num w:numId="30" w16cid:durableId="266083169">
    <w:abstractNumId w:val="6"/>
  </w:num>
  <w:num w:numId="31" w16cid:durableId="1487209950">
    <w:abstractNumId w:val="28"/>
  </w:num>
  <w:num w:numId="32" w16cid:durableId="1156414944">
    <w:abstractNumId w:val="35"/>
  </w:num>
  <w:num w:numId="33" w16cid:durableId="2123566960">
    <w:abstractNumId w:val="39"/>
  </w:num>
  <w:num w:numId="34" w16cid:durableId="380598618">
    <w:abstractNumId w:val="33"/>
  </w:num>
  <w:num w:numId="35" w16cid:durableId="454561473">
    <w:abstractNumId w:val="27"/>
  </w:num>
  <w:num w:numId="36" w16cid:durableId="76758476">
    <w:abstractNumId w:val="4"/>
  </w:num>
  <w:num w:numId="37" w16cid:durableId="1493909307">
    <w:abstractNumId w:val="43"/>
  </w:num>
  <w:num w:numId="38" w16cid:durableId="1111240493">
    <w:abstractNumId w:val="2"/>
  </w:num>
  <w:num w:numId="39" w16cid:durableId="280066666">
    <w:abstractNumId w:val="10"/>
  </w:num>
  <w:num w:numId="40" w16cid:durableId="775491177">
    <w:abstractNumId w:val="5"/>
  </w:num>
  <w:num w:numId="41" w16cid:durableId="2072461388">
    <w:abstractNumId w:val="42"/>
  </w:num>
  <w:num w:numId="42" w16cid:durableId="346296701">
    <w:abstractNumId w:val="11"/>
  </w:num>
  <w:num w:numId="43" w16cid:durableId="892694158">
    <w:abstractNumId w:val="45"/>
  </w:num>
  <w:num w:numId="44" w16cid:durableId="1983578265">
    <w:abstractNumId w:val="14"/>
  </w:num>
  <w:num w:numId="45" w16cid:durableId="1481382413">
    <w:abstractNumId w:val="9"/>
  </w:num>
  <w:num w:numId="46" w16cid:durableId="34159511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332"/>
    <w:rsid w:val="0000491A"/>
    <w:rsid w:val="00005FEA"/>
    <w:rsid w:val="00010FAA"/>
    <w:rsid w:val="00017A05"/>
    <w:rsid w:val="0002158A"/>
    <w:rsid w:val="000242E0"/>
    <w:rsid w:val="000337CB"/>
    <w:rsid w:val="000372D0"/>
    <w:rsid w:val="000576B4"/>
    <w:rsid w:val="000626C9"/>
    <w:rsid w:val="000628F6"/>
    <w:rsid w:val="00064415"/>
    <w:rsid w:val="00065086"/>
    <w:rsid w:val="0007198F"/>
    <w:rsid w:val="00077280"/>
    <w:rsid w:val="00077C4D"/>
    <w:rsid w:val="000935C6"/>
    <w:rsid w:val="00093B86"/>
    <w:rsid w:val="00096167"/>
    <w:rsid w:val="00096C24"/>
    <w:rsid w:val="000A4686"/>
    <w:rsid w:val="000A491F"/>
    <w:rsid w:val="000A71FF"/>
    <w:rsid w:val="000C090C"/>
    <w:rsid w:val="000C6760"/>
    <w:rsid w:val="000C6A9F"/>
    <w:rsid w:val="000C6C14"/>
    <w:rsid w:val="000C7F63"/>
    <w:rsid w:val="000D06A8"/>
    <w:rsid w:val="000E1CF6"/>
    <w:rsid w:val="000E2118"/>
    <w:rsid w:val="000E58A0"/>
    <w:rsid w:val="000F7ADE"/>
    <w:rsid w:val="00100DCA"/>
    <w:rsid w:val="001108FB"/>
    <w:rsid w:val="0011661A"/>
    <w:rsid w:val="00121826"/>
    <w:rsid w:val="00127A17"/>
    <w:rsid w:val="00134284"/>
    <w:rsid w:val="0013459C"/>
    <w:rsid w:val="00140048"/>
    <w:rsid w:val="001405E0"/>
    <w:rsid w:val="001409E7"/>
    <w:rsid w:val="001452E4"/>
    <w:rsid w:val="001452F1"/>
    <w:rsid w:val="00152171"/>
    <w:rsid w:val="00152184"/>
    <w:rsid w:val="0015576C"/>
    <w:rsid w:val="001612FC"/>
    <w:rsid w:val="00177075"/>
    <w:rsid w:val="00181DC6"/>
    <w:rsid w:val="00187442"/>
    <w:rsid w:val="001951DE"/>
    <w:rsid w:val="001A22D6"/>
    <w:rsid w:val="001A6629"/>
    <w:rsid w:val="001B1F3C"/>
    <w:rsid w:val="001B68FC"/>
    <w:rsid w:val="001C68BB"/>
    <w:rsid w:val="001D11B8"/>
    <w:rsid w:val="001D297D"/>
    <w:rsid w:val="001D3E7A"/>
    <w:rsid w:val="001E202B"/>
    <w:rsid w:val="001F288E"/>
    <w:rsid w:val="00201EDA"/>
    <w:rsid w:val="002069A9"/>
    <w:rsid w:val="00206E3F"/>
    <w:rsid w:val="00212BEE"/>
    <w:rsid w:val="00221827"/>
    <w:rsid w:val="002227C4"/>
    <w:rsid w:val="00237934"/>
    <w:rsid w:val="00240D44"/>
    <w:rsid w:val="0024584D"/>
    <w:rsid w:val="00246E9F"/>
    <w:rsid w:val="00251F94"/>
    <w:rsid w:val="002604A7"/>
    <w:rsid w:val="002636C3"/>
    <w:rsid w:val="00266168"/>
    <w:rsid w:val="00271C4B"/>
    <w:rsid w:val="00271DA6"/>
    <w:rsid w:val="0027545E"/>
    <w:rsid w:val="00281CBC"/>
    <w:rsid w:val="002869B2"/>
    <w:rsid w:val="0029029F"/>
    <w:rsid w:val="0029207A"/>
    <w:rsid w:val="00292851"/>
    <w:rsid w:val="00295DB3"/>
    <w:rsid w:val="002A3CD8"/>
    <w:rsid w:val="002B0BBB"/>
    <w:rsid w:val="002B5B9C"/>
    <w:rsid w:val="002D2C6A"/>
    <w:rsid w:val="002D570C"/>
    <w:rsid w:val="002D5C82"/>
    <w:rsid w:val="002D7311"/>
    <w:rsid w:val="002E021E"/>
    <w:rsid w:val="002E21A4"/>
    <w:rsid w:val="002E6838"/>
    <w:rsid w:val="002E7053"/>
    <w:rsid w:val="002E7B3E"/>
    <w:rsid w:val="002F2031"/>
    <w:rsid w:val="002F4548"/>
    <w:rsid w:val="00302F2E"/>
    <w:rsid w:val="00304E98"/>
    <w:rsid w:val="00313D0B"/>
    <w:rsid w:val="003149F2"/>
    <w:rsid w:val="00326221"/>
    <w:rsid w:val="00331FC8"/>
    <w:rsid w:val="00332ABF"/>
    <w:rsid w:val="0033713E"/>
    <w:rsid w:val="0034253F"/>
    <w:rsid w:val="00344E54"/>
    <w:rsid w:val="00351E36"/>
    <w:rsid w:val="003551D4"/>
    <w:rsid w:val="00361005"/>
    <w:rsid w:val="00361D58"/>
    <w:rsid w:val="003668E4"/>
    <w:rsid w:val="00370BE3"/>
    <w:rsid w:val="0037657B"/>
    <w:rsid w:val="003823AA"/>
    <w:rsid w:val="00395DF3"/>
    <w:rsid w:val="00396058"/>
    <w:rsid w:val="003960C8"/>
    <w:rsid w:val="003A20D7"/>
    <w:rsid w:val="003A27F4"/>
    <w:rsid w:val="003A29E1"/>
    <w:rsid w:val="003A2DF4"/>
    <w:rsid w:val="003A69B8"/>
    <w:rsid w:val="003B0DF4"/>
    <w:rsid w:val="003B2998"/>
    <w:rsid w:val="003C44E9"/>
    <w:rsid w:val="003C4974"/>
    <w:rsid w:val="003D21B3"/>
    <w:rsid w:val="003D7B49"/>
    <w:rsid w:val="003E7433"/>
    <w:rsid w:val="003F3A34"/>
    <w:rsid w:val="003F50B6"/>
    <w:rsid w:val="004030E7"/>
    <w:rsid w:val="00410600"/>
    <w:rsid w:val="00414D17"/>
    <w:rsid w:val="00414D4E"/>
    <w:rsid w:val="004151A1"/>
    <w:rsid w:val="0041719A"/>
    <w:rsid w:val="0041732E"/>
    <w:rsid w:val="0043149A"/>
    <w:rsid w:val="00437044"/>
    <w:rsid w:val="0046222E"/>
    <w:rsid w:val="00467C2B"/>
    <w:rsid w:val="00471EDB"/>
    <w:rsid w:val="00482C72"/>
    <w:rsid w:val="0048333B"/>
    <w:rsid w:val="00484236"/>
    <w:rsid w:val="0048444A"/>
    <w:rsid w:val="0048712A"/>
    <w:rsid w:val="00487DED"/>
    <w:rsid w:val="00490B04"/>
    <w:rsid w:val="00493B37"/>
    <w:rsid w:val="004950ED"/>
    <w:rsid w:val="00496024"/>
    <w:rsid w:val="004960E9"/>
    <w:rsid w:val="004A0D32"/>
    <w:rsid w:val="004A3BFA"/>
    <w:rsid w:val="004B6F4D"/>
    <w:rsid w:val="004C23E1"/>
    <w:rsid w:val="004C25EF"/>
    <w:rsid w:val="004D0269"/>
    <w:rsid w:val="004D2AD0"/>
    <w:rsid w:val="004D70B9"/>
    <w:rsid w:val="004E0E5D"/>
    <w:rsid w:val="004F24A1"/>
    <w:rsid w:val="004F2B79"/>
    <w:rsid w:val="004F553C"/>
    <w:rsid w:val="004F737E"/>
    <w:rsid w:val="005103C4"/>
    <w:rsid w:val="00511F92"/>
    <w:rsid w:val="005262B5"/>
    <w:rsid w:val="005359FF"/>
    <w:rsid w:val="005379DF"/>
    <w:rsid w:val="005402B8"/>
    <w:rsid w:val="005454CD"/>
    <w:rsid w:val="0055063D"/>
    <w:rsid w:val="00550EBA"/>
    <w:rsid w:val="00562607"/>
    <w:rsid w:val="005677ED"/>
    <w:rsid w:val="00570032"/>
    <w:rsid w:val="00570076"/>
    <w:rsid w:val="00572944"/>
    <w:rsid w:val="00573614"/>
    <w:rsid w:val="0058475C"/>
    <w:rsid w:val="0058546A"/>
    <w:rsid w:val="00586B95"/>
    <w:rsid w:val="005878A6"/>
    <w:rsid w:val="0059271E"/>
    <w:rsid w:val="005934AD"/>
    <w:rsid w:val="00594359"/>
    <w:rsid w:val="005973AD"/>
    <w:rsid w:val="005A0479"/>
    <w:rsid w:val="005A60E1"/>
    <w:rsid w:val="005A74C6"/>
    <w:rsid w:val="005B1843"/>
    <w:rsid w:val="005B4BED"/>
    <w:rsid w:val="005C0E7E"/>
    <w:rsid w:val="005C5FF1"/>
    <w:rsid w:val="005E1C0A"/>
    <w:rsid w:val="005E36E9"/>
    <w:rsid w:val="005E5700"/>
    <w:rsid w:val="005F0CC5"/>
    <w:rsid w:val="005F6331"/>
    <w:rsid w:val="005F660A"/>
    <w:rsid w:val="00600981"/>
    <w:rsid w:val="006068FF"/>
    <w:rsid w:val="00610FE3"/>
    <w:rsid w:val="0061701D"/>
    <w:rsid w:val="0061799C"/>
    <w:rsid w:val="00622D8F"/>
    <w:rsid w:val="00623242"/>
    <w:rsid w:val="00623F5A"/>
    <w:rsid w:val="006335AE"/>
    <w:rsid w:val="0063383D"/>
    <w:rsid w:val="006373C4"/>
    <w:rsid w:val="006465D5"/>
    <w:rsid w:val="0065316B"/>
    <w:rsid w:val="00677F1A"/>
    <w:rsid w:val="0069744F"/>
    <w:rsid w:val="006A1443"/>
    <w:rsid w:val="006A29EB"/>
    <w:rsid w:val="006A31B8"/>
    <w:rsid w:val="006A5F43"/>
    <w:rsid w:val="006A641A"/>
    <w:rsid w:val="006B3214"/>
    <w:rsid w:val="006B3332"/>
    <w:rsid w:val="006B3A5E"/>
    <w:rsid w:val="006B3B0E"/>
    <w:rsid w:val="006B6505"/>
    <w:rsid w:val="006C3694"/>
    <w:rsid w:val="006C6A29"/>
    <w:rsid w:val="006C6A6E"/>
    <w:rsid w:val="006D175C"/>
    <w:rsid w:val="006E02A4"/>
    <w:rsid w:val="006E0840"/>
    <w:rsid w:val="006E104E"/>
    <w:rsid w:val="006E1253"/>
    <w:rsid w:val="006E32E3"/>
    <w:rsid w:val="006E3B87"/>
    <w:rsid w:val="006E587D"/>
    <w:rsid w:val="006F205D"/>
    <w:rsid w:val="006F2E43"/>
    <w:rsid w:val="00730DAF"/>
    <w:rsid w:val="00731C6B"/>
    <w:rsid w:val="0073302A"/>
    <w:rsid w:val="00741082"/>
    <w:rsid w:val="00754C6E"/>
    <w:rsid w:val="00756AA1"/>
    <w:rsid w:val="00764D0F"/>
    <w:rsid w:val="007673FC"/>
    <w:rsid w:val="00767E8F"/>
    <w:rsid w:val="007959DA"/>
    <w:rsid w:val="007A519A"/>
    <w:rsid w:val="007A5E50"/>
    <w:rsid w:val="007A7495"/>
    <w:rsid w:val="007D6376"/>
    <w:rsid w:val="007E2E67"/>
    <w:rsid w:val="007E51FE"/>
    <w:rsid w:val="007F0DA6"/>
    <w:rsid w:val="00800A27"/>
    <w:rsid w:val="00812A95"/>
    <w:rsid w:val="00824122"/>
    <w:rsid w:val="00834107"/>
    <w:rsid w:val="00840C32"/>
    <w:rsid w:val="00842EB1"/>
    <w:rsid w:val="00863A12"/>
    <w:rsid w:val="00877740"/>
    <w:rsid w:val="00880CBA"/>
    <w:rsid w:val="00884CFD"/>
    <w:rsid w:val="008879BE"/>
    <w:rsid w:val="008902F8"/>
    <w:rsid w:val="00893F5D"/>
    <w:rsid w:val="008B185D"/>
    <w:rsid w:val="008B34B6"/>
    <w:rsid w:val="008B3998"/>
    <w:rsid w:val="008B4A86"/>
    <w:rsid w:val="008B557C"/>
    <w:rsid w:val="008B690A"/>
    <w:rsid w:val="008B73B8"/>
    <w:rsid w:val="008C3A10"/>
    <w:rsid w:val="008C42CE"/>
    <w:rsid w:val="008C6B0F"/>
    <w:rsid w:val="008E2DD6"/>
    <w:rsid w:val="008E53CF"/>
    <w:rsid w:val="008F76D1"/>
    <w:rsid w:val="008F7FBD"/>
    <w:rsid w:val="0090114C"/>
    <w:rsid w:val="0090254C"/>
    <w:rsid w:val="009029FE"/>
    <w:rsid w:val="009039BE"/>
    <w:rsid w:val="00912972"/>
    <w:rsid w:val="00913D67"/>
    <w:rsid w:val="00914D34"/>
    <w:rsid w:val="009215EA"/>
    <w:rsid w:val="00926759"/>
    <w:rsid w:val="0093083F"/>
    <w:rsid w:val="00931DC6"/>
    <w:rsid w:val="0093694B"/>
    <w:rsid w:val="00941F70"/>
    <w:rsid w:val="00942FBA"/>
    <w:rsid w:val="009430CD"/>
    <w:rsid w:val="009439AC"/>
    <w:rsid w:val="0095102F"/>
    <w:rsid w:val="009517C2"/>
    <w:rsid w:val="009521EF"/>
    <w:rsid w:val="0095409C"/>
    <w:rsid w:val="00961E97"/>
    <w:rsid w:val="00962535"/>
    <w:rsid w:val="009674D0"/>
    <w:rsid w:val="00970537"/>
    <w:rsid w:val="00973BB3"/>
    <w:rsid w:val="009823BB"/>
    <w:rsid w:val="00984FEC"/>
    <w:rsid w:val="00986668"/>
    <w:rsid w:val="00995FED"/>
    <w:rsid w:val="009A5877"/>
    <w:rsid w:val="009C270D"/>
    <w:rsid w:val="009D3FAB"/>
    <w:rsid w:val="009D5982"/>
    <w:rsid w:val="00A03753"/>
    <w:rsid w:val="00A12967"/>
    <w:rsid w:val="00A224EF"/>
    <w:rsid w:val="00A22BEC"/>
    <w:rsid w:val="00A24AA7"/>
    <w:rsid w:val="00A41A6C"/>
    <w:rsid w:val="00A562C8"/>
    <w:rsid w:val="00A6340E"/>
    <w:rsid w:val="00A667EA"/>
    <w:rsid w:val="00A7209A"/>
    <w:rsid w:val="00A9053F"/>
    <w:rsid w:val="00A9199A"/>
    <w:rsid w:val="00A91EE5"/>
    <w:rsid w:val="00A94416"/>
    <w:rsid w:val="00A94BA4"/>
    <w:rsid w:val="00A95B5B"/>
    <w:rsid w:val="00AA0704"/>
    <w:rsid w:val="00AA30D8"/>
    <w:rsid w:val="00AA7EA4"/>
    <w:rsid w:val="00AB2D8B"/>
    <w:rsid w:val="00AC4C48"/>
    <w:rsid w:val="00AC5D08"/>
    <w:rsid w:val="00AD0301"/>
    <w:rsid w:val="00AD1D8D"/>
    <w:rsid w:val="00AD210E"/>
    <w:rsid w:val="00AE27E2"/>
    <w:rsid w:val="00AF5C63"/>
    <w:rsid w:val="00B00C8A"/>
    <w:rsid w:val="00B02FD8"/>
    <w:rsid w:val="00B104AD"/>
    <w:rsid w:val="00B13118"/>
    <w:rsid w:val="00B15A57"/>
    <w:rsid w:val="00B27275"/>
    <w:rsid w:val="00B63C95"/>
    <w:rsid w:val="00B66BFA"/>
    <w:rsid w:val="00B74571"/>
    <w:rsid w:val="00B7765A"/>
    <w:rsid w:val="00B81219"/>
    <w:rsid w:val="00BA2B0A"/>
    <w:rsid w:val="00BA3F60"/>
    <w:rsid w:val="00BA7A69"/>
    <w:rsid w:val="00BB3EF8"/>
    <w:rsid w:val="00BB5826"/>
    <w:rsid w:val="00BC7CA2"/>
    <w:rsid w:val="00BD12CB"/>
    <w:rsid w:val="00BD1B23"/>
    <w:rsid w:val="00BD3F9C"/>
    <w:rsid w:val="00BD6B5E"/>
    <w:rsid w:val="00BE279B"/>
    <w:rsid w:val="00BE5E47"/>
    <w:rsid w:val="00BF2D30"/>
    <w:rsid w:val="00BF4BD7"/>
    <w:rsid w:val="00BF6FF5"/>
    <w:rsid w:val="00BF7BAD"/>
    <w:rsid w:val="00C1713A"/>
    <w:rsid w:val="00C20B2A"/>
    <w:rsid w:val="00C22FBC"/>
    <w:rsid w:val="00C46FDE"/>
    <w:rsid w:val="00C533A7"/>
    <w:rsid w:val="00C653D0"/>
    <w:rsid w:val="00C65838"/>
    <w:rsid w:val="00C70B9A"/>
    <w:rsid w:val="00C747EC"/>
    <w:rsid w:val="00C82AB1"/>
    <w:rsid w:val="00C86440"/>
    <w:rsid w:val="00C91906"/>
    <w:rsid w:val="00CA0C06"/>
    <w:rsid w:val="00CA362E"/>
    <w:rsid w:val="00CA76A8"/>
    <w:rsid w:val="00CC4B61"/>
    <w:rsid w:val="00CC515B"/>
    <w:rsid w:val="00CC6C4D"/>
    <w:rsid w:val="00CC7346"/>
    <w:rsid w:val="00CD0287"/>
    <w:rsid w:val="00CD39F9"/>
    <w:rsid w:val="00CD6E6A"/>
    <w:rsid w:val="00CE2818"/>
    <w:rsid w:val="00CE4732"/>
    <w:rsid w:val="00CE776D"/>
    <w:rsid w:val="00CF438C"/>
    <w:rsid w:val="00CF53FE"/>
    <w:rsid w:val="00CF5E7B"/>
    <w:rsid w:val="00D02C8E"/>
    <w:rsid w:val="00D15C32"/>
    <w:rsid w:val="00D1610D"/>
    <w:rsid w:val="00D2249B"/>
    <w:rsid w:val="00D27772"/>
    <w:rsid w:val="00D41054"/>
    <w:rsid w:val="00D41752"/>
    <w:rsid w:val="00D45781"/>
    <w:rsid w:val="00D50402"/>
    <w:rsid w:val="00D54C17"/>
    <w:rsid w:val="00D5717A"/>
    <w:rsid w:val="00D708EA"/>
    <w:rsid w:val="00D7330A"/>
    <w:rsid w:val="00D73A3E"/>
    <w:rsid w:val="00D73B76"/>
    <w:rsid w:val="00D73CE6"/>
    <w:rsid w:val="00D757BB"/>
    <w:rsid w:val="00D76F64"/>
    <w:rsid w:val="00D81EDD"/>
    <w:rsid w:val="00D859DF"/>
    <w:rsid w:val="00D9384F"/>
    <w:rsid w:val="00D94F53"/>
    <w:rsid w:val="00D96C7B"/>
    <w:rsid w:val="00DA03D2"/>
    <w:rsid w:val="00DA1373"/>
    <w:rsid w:val="00DA18A2"/>
    <w:rsid w:val="00DA2696"/>
    <w:rsid w:val="00DA46DD"/>
    <w:rsid w:val="00DB2FF7"/>
    <w:rsid w:val="00DB52A6"/>
    <w:rsid w:val="00DC154B"/>
    <w:rsid w:val="00DC6A8B"/>
    <w:rsid w:val="00DD1786"/>
    <w:rsid w:val="00DD30A6"/>
    <w:rsid w:val="00DD678A"/>
    <w:rsid w:val="00DE12DA"/>
    <w:rsid w:val="00DE69F1"/>
    <w:rsid w:val="00DF175E"/>
    <w:rsid w:val="00E0721C"/>
    <w:rsid w:val="00E07663"/>
    <w:rsid w:val="00E13053"/>
    <w:rsid w:val="00E14804"/>
    <w:rsid w:val="00E37992"/>
    <w:rsid w:val="00E4256B"/>
    <w:rsid w:val="00E46C47"/>
    <w:rsid w:val="00E47329"/>
    <w:rsid w:val="00E53464"/>
    <w:rsid w:val="00E61FB5"/>
    <w:rsid w:val="00E62DC3"/>
    <w:rsid w:val="00E64185"/>
    <w:rsid w:val="00E65E26"/>
    <w:rsid w:val="00E74688"/>
    <w:rsid w:val="00E7632E"/>
    <w:rsid w:val="00E76862"/>
    <w:rsid w:val="00E84D81"/>
    <w:rsid w:val="00E86283"/>
    <w:rsid w:val="00E96403"/>
    <w:rsid w:val="00EA0F7D"/>
    <w:rsid w:val="00EA4A03"/>
    <w:rsid w:val="00EB3009"/>
    <w:rsid w:val="00EB4A7B"/>
    <w:rsid w:val="00EB75C7"/>
    <w:rsid w:val="00EC2AD8"/>
    <w:rsid w:val="00EC4E90"/>
    <w:rsid w:val="00EC72A7"/>
    <w:rsid w:val="00ED53C7"/>
    <w:rsid w:val="00ED6272"/>
    <w:rsid w:val="00EE0B39"/>
    <w:rsid w:val="00EE6413"/>
    <w:rsid w:val="00EF13CE"/>
    <w:rsid w:val="00EF27C0"/>
    <w:rsid w:val="00EF4ED5"/>
    <w:rsid w:val="00F048C7"/>
    <w:rsid w:val="00F103CD"/>
    <w:rsid w:val="00F124E6"/>
    <w:rsid w:val="00F12789"/>
    <w:rsid w:val="00F27A24"/>
    <w:rsid w:val="00F32087"/>
    <w:rsid w:val="00F32267"/>
    <w:rsid w:val="00F40916"/>
    <w:rsid w:val="00F418A4"/>
    <w:rsid w:val="00F44B40"/>
    <w:rsid w:val="00F54011"/>
    <w:rsid w:val="00F54E40"/>
    <w:rsid w:val="00F62CE6"/>
    <w:rsid w:val="00F651EB"/>
    <w:rsid w:val="00F72EB3"/>
    <w:rsid w:val="00F76FE2"/>
    <w:rsid w:val="00F81190"/>
    <w:rsid w:val="00F868D3"/>
    <w:rsid w:val="00F872D9"/>
    <w:rsid w:val="00F959A3"/>
    <w:rsid w:val="00FA0AE6"/>
    <w:rsid w:val="00FB0467"/>
    <w:rsid w:val="00FB0A7A"/>
    <w:rsid w:val="00FB706F"/>
    <w:rsid w:val="00FD1E1D"/>
    <w:rsid w:val="00FD565B"/>
    <w:rsid w:val="00FD6EDB"/>
    <w:rsid w:val="00FD753B"/>
    <w:rsid w:val="00FE09A4"/>
    <w:rsid w:val="00FE23F7"/>
    <w:rsid w:val="00FF1335"/>
    <w:rsid w:val="00FF2C9D"/>
    <w:rsid w:val="00FF3C5C"/>
    <w:rsid w:val="00FF63CC"/>
    <w:rsid w:val="00FF6689"/>
    <w:rsid w:val="00FF6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191C2"/>
  <w15:docId w15:val="{435EBB53-69A6-4724-A511-F1349F225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Calibri" w:eastAsia="Calibri" w:hAnsi="Calibri" w:cs="Calibri"/>
      <w:color w:val="2F5496"/>
      <w:sz w:val="32"/>
      <w:szCs w:val="32"/>
    </w:rPr>
  </w:style>
  <w:style w:type="paragraph" w:styleId="Heading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40"/>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6373C4"/>
    <w:pPr>
      <w:ind w:left="720"/>
      <w:contextualSpacing/>
    </w:pPr>
  </w:style>
  <w:style w:type="character" w:customStyle="1" w:styleId="Heading1Char">
    <w:name w:val="Heading 1 Char"/>
    <w:basedOn w:val="DefaultParagraphFont"/>
    <w:link w:val="Heading1"/>
    <w:uiPriority w:val="9"/>
    <w:rsid w:val="00CF53FE"/>
    <w:rPr>
      <w:rFonts w:ascii="Calibri" w:eastAsia="Calibri" w:hAnsi="Calibri" w:cs="Calibri"/>
      <w:color w:val="2F5496"/>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43000">
      <w:bodyDiv w:val="1"/>
      <w:marLeft w:val="0"/>
      <w:marRight w:val="0"/>
      <w:marTop w:val="0"/>
      <w:marBottom w:val="0"/>
      <w:divBdr>
        <w:top w:val="none" w:sz="0" w:space="0" w:color="auto"/>
        <w:left w:val="none" w:sz="0" w:space="0" w:color="auto"/>
        <w:bottom w:val="none" w:sz="0" w:space="0" w:color="auto"/>
        <w:right w:val="none" w:sz="0" w:space="0" w:color="auto"/>
      </w:divBdr>
    </w:div>
    <w:div w:id="342054609">
      <w:bodyDiv w:val="1"/>
      <w:marLeft w:val="0"/>
      <w:marRight w:val="0"/>
      <w:marTop w:val="0"/>
      <w:marBottom w:val="0"/>
      <w:divBdr>
        <w:top w:val="none" w:sz="0" w:space="0" w:color="auto"/>
        <w:left w:val="none" w:sz="0" w:space="0" w:color="auto"/>
        <w:bottom w:val="none" w:sz="0" w:space="0" w:color="auto"/>
        <w:right w:val="none" w:sz="0" w:space="0" w:color="auto"/>
      </w:divBdr>
    </w:div>
    <w:div w:id="676613711">
      <w:bodyDiv w:val="1"/>
      <w:marLeft w:val="0"/>
      <w:marRight w:val="0"/>
      <w:marTop w:val="0"/>
      <w:marBottom w:val="0"/>
      <w:divBdr>
        <w:top w:val="none" w:sz="0" w:space="0" w:color="auto"/>
        <w:left w:val="none" w:sz="0" w:space="0" w:color="auto"/>
        <w:bottom w:val="none" w:sz="0" w:space="0" w:color="auto"/>
        <w:right w:val="none" w:sz="0" w:space="0" w:color="auto"/>
      </w:divBdr>
    </w:div>
    <w:div w:id="706640646">
      <w:bodyDiv w:val="1"/>
      <w:marLeft w:val="0"/>
      <w:marRight w:val="0"/>
      <w:marTop w:val="0"/>
      <w:marBottom w:val="0"/>
      <w:divBdr>
        <w:top w:val="none" w:sz="0" w:space="0" w:color="auto"/>
        <w:left w:val="none" w:sz="0" w:space="0" w:color="auto"/>
        <w:bottom w:val="none" w:sz="0" w:space="0" w:color="auto"/>
        <w:right w:val="none" w:sz="0" w:space="0" w:color="auto"/>
      </w:divBdr>
    </w:div>
    <w:div w:id="755907432">
      <w:bodyDiv w:val="1"/>
      <w:marLeft w:val="0"/>
      <w:marRight w:val="0"/>
      <w:marTop w:val="0"/>
      <w:marBottom w:val="0"/>
      <w:divBdr>
        <w:top w:val="none" w:sz="0" w:space="0" w:color="auto"/>
        <w:left w:val="none" w:sz="0" w:space="0" w:color="auto"/>
        <w:bottom w:val="none" w:sz="0" w:space="0" w:color="auto"/>
        <w:right w:val="none" w:sz="0" w:space="0" w:color="auto"/>
      </w:divBdr>
    </w:div>
    <w:div w:id="962737647">
      <w:bodyDiv w:val="1"/>
      <w:marLeft w:val="0"/>
      <w:marRight w:val="0"/>
      <w:marTop w:val="0"/>
      <w:marBottom w:val="0"/>
      <w:divBdr>
        <w:top w:val="none" w:sz="0" w:space="0" w:color="auto"/>
        <w:left w:val="none" w:sz="0" w:space="0" w:color="auto"/>
        <w:bottom w:val="none" w:sz="0" w:space="0" w:color="auto"/>
        <w:right w:val="none" w:sz="0" w:space="0" w:color="auto"/>
      </w:divBdr>
    </w:div>
    <w:div w:id="1014189911">
      <w:bodyDiv w:val="1"/>
      <w:marLeft w:val="0"/>
      <w:marRight w:val="0"/>
      <w:marTop w:val="0"/>
      <w:marBottom w:val="0"/>
      <w:divBdr>
        <w:top w:val="none" w:sz="0" w:space="0" w:color="auto"/>
        <w:left w:val="none" w:sz="0" w:space="0" w:color="auto"/>
        <w:bottom w:val="none" w:sz="0" w:space="0" w:color="auto"/>
        <w:right w:val="none" w:sz="0" w:space="0" w:color="auto"/>
      </w:divBdr>
    </w:div>
    <w:div w:id="1046296373">
      <w:bodyDiv w:val="1"/>
      <w:marLeft w:val="0"/>
      <w:marRight w:val="0"/>
      <w:marTop w:val="0"/>
      <w:marBottom w:val="0"/>
      <w:divBdr>
        <w:top w:val="none" w:sz="0" w:space="0" w:color="auto"/>
        <w:left w:val="none" w:sz="0" w:space="0" w:color="auto"/>
        <w:bottom w:val="none" w:sz="0" w:space="0" w:color="auto"/>
        <w:right w:val="none" w:sz="0" w:space="0" w:color="auto"/>
      </w:divBdr>
    </w:div>
    <w:div w:id="1443692583">
      <w:bodyDiv w:val="1"/>
      <w:marLeft w:val="0"/>
      <w:marRight w:val="0"/>
      <w:marTop w:val="0"/>
      <w:marBottom w:val="0"/>
      <w:divBdr>
        <w:top w:val="none" w:sz="0" w:space="0" w:color="auto"/>
        <w:left w:val="none" w:sz="0" w:space="0" w:color="auto"/>
        <w:bottom w:val="none" w:sz="0" w:space="0" w:color="auto"/>
        <w:right w:val="none" w:sz="0" w:space="0" w:color="auto"/>
      </w:divBdr>
    </w:div>
    <w:div w:id="1449467259">
      <w:bodyDiv w:val="1"/>
      <w:marLeft w:val="0"/>
      <w:marRight w:val="0"/>
      <w:marTop w:val="0"/>
      <w:marBottom w:val="0"/>
      <w:divBdr>
        <w:top w:val="none" w:sz="0" w:space="0" w:color="auto"/>
        <w:left w:val="none" w:sz="0" w:space="0" w:color="auto"/>
        <w:bottom w:val="none" w:sz="0" w:space="0" w:color="auto"/>
        <w:right w:val="none" w:sz="0" w:space="0" w:color="auto"/>
      </w:divBdr>
    </w:div>
    <w:div w:id="1464424028">
      <w:bodyDiv w:val="1"/>
      <w:marLeft w:val="0"/>
      <w:marRight w:val="0"/>
      <w:marTop w:val="0"/>
      <w:marBottom w:val="0"/>
      <w:divBdr>
        <w:top w:val="none" w:sz="0" w:space="0" w:color="auto"/>
        <w:left w:val="none" w:sz="0" w:space="0" w:color="auto"/>
        <w:bottom w:val="none" w:sz="0" w:space="0" w:color="auto"/>
        <w:right w:val="none" w:sz="0" w:space="0" w:color="auto"/>
      </w:divBdr>
    </w:div>
    <w:div w:id="1476415142">
      <w:bodyDiv w:val="1"/>
      <w:marLeft w:val="0"/>
      <w:marRight w:val="0"/>
      <w:marTop w:val="0"/>
      <w:marBottom w:val="0"/>
      <w:divBdr>
        <w:top w:val="none" w:sz="0" w:space="0" w:color="auto"/>
        <w:left w:val="none" w:sz="0" w:space="0" w:color="auto"/>
        <w:bottom w:val="none" w:sz="0" w:space="0" w:color="auto"/>
        <w:right w:val="none" w:sz="0" w:space="0" w:color="auto"/>
      </w:divBdr>
    </w:div>
    <w:div w:id="1574778206">
      <w:bodyDiv w:val="1"/>
      <w:marLeft w:val="0"/>
      <w:marRight w:val="0"/>
      <w:marTop w:val="0"/>
      <w:marBottom w:val="0"/>
      <w:divBdr>
        <w:top w:val="none" w:sz="0" w:space="0" w:color="auto"/>
        <w:left w:val="none" w:sz="0" w:space="0" w:color="auto"/>
        <w:bottom w:val="none" w:sz="0" w:space="0" w:color="auto"/>
        <w:right w:val="none" w:sz="0" w:space="0" w:color="auto"/>
      </w:divBdr>
    </w:div>
    <w:div w:id="1650790120">
      <w:bodyDiv w:val="1"/>
      <w:marLeft w:val="0"/>
      <w:marRight w:val="0"/>
      <w:marTop w:val="0"/>
      <w:marBottom w:val="0"/>
      <w:divBdr>
        <w:top w:val="none" w:sz="0" w:space="0" w:color="auto"/>
        <w:left w:val="none" w:sz="0" w:space="0" w:color="auto"/>
        <w:bottom w:val="none" w:sz="0" w:space="0" w:color="auto"/>
        <w:right w:val="none" w:sz="0" w:space="0" w:color="auto"/>
      </w:divBdr>
    </w:div>
    <w:div w:id="1694573021">
      <w:bodyDiv w:val="1"/>
      <w:marLeft w:val="0"/>
      <w:marRight w:val="0"/>
      <w:marTop w:val="0"/>
      <w:marBottom w:val="0"/>
      <w:divBdr>
        <w:top w:val="none" w:sz="0" w:space="0" w:color="auto"/>
        <w:left w:val="none" w:sz="0" w:space="0" w:color="auto"/>
        <w:bottom w:val="none" w:sz="0" w:space="0" w:color="auto"/>
        <w:right w:val="none" w:sz="0" w:space="0" w:color="auto"/>
      </w:divBdr>
    </w:div>
    <w:div w:id="1864005743">
      <w:bodyDiv w:val="1"/>
      <w:marLeft w:val="0"/>
      <w:marRight w:val="0"/>
      <w:marTop w:val="0"/>
      <w:marBottom w:val="0"/>
      <w:divBdr>
        <w:top w:val="none" w:sz="0" w:space="0" w:color="auto"/>
        <w:left w:val="none" w:sz="0" w:space="0" w:color="auto"/>
        <w:bottom w:val="none" w:sz="0" w:space="0" w:color="auto"/>
        <w:right w:val="none" w:sz="0" w:space="0" w:color="auto"/>
      </w:divBdr>
    </w:div>
    <w:div w:id="1881475045">
      <w:bodyDiv w:val="1"/>
      <w:marLeft w:val="0"/>
      <w:marRight w:val="0"/>
      <w:marTop w:val="0"/>
      <w:marBottom w:val="0"/>
      <w:divBdr>
        <w:top w:val="none" w:sz="0" w:space="0" w:color="auto"/>
        <w:left w:val="none" w:sz="0" w:space="0" w:color="auto"/>
        <w:bottom w:val="none" w:sz="0" w:space="0" w:color="auto"/>
        <w:right w:val="none" w:sz="0" w:space="0" w:color="auto"/>
      </w:divBdr>
    </w:div>
    <w:div w:id="20151086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dcs.ourschoolpages.com/Hom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2zDMmwPnSK+jNw8Ab9DnD+Y6XA==">CgMxLjAyDmguMnYwMHJjazR5djhlMg5oLnFjdjNoOXc5Z2N4aTIOaC44bDk5ZTl4YngzOGwyDmguYzV5aHlvbjE5MXUyMg5oLjQ4Z25oNTdzZmJ2bjgAciExakdPSTExOFNjSzdCZW1wb3hFTjhrWTBEM1AxSGVXZEI=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1123</Words>
  <Characters>6407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Lake Washington School District</Company>
  <LinksUpToDate>false</LinksUpToDate>
  <CharactersWithSpaces>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Phoebe Greenman</dc:creator>
  <cp:keywords/>
  <dc:description/>
  <cp:lastModifiedBy>Phoebe Greenman</cp:lastModifiedBy>
  <cp:revision>31</cp:revision>
  <cp:lastPrinted>2025-10-17T15:29:00Z</cp:lastPrinted>
  <dcterms:created xsi:type="dcterms:W3CDTF">2026-03-08T04:51:00Z</dcterms:created>
  <dcterms:modified xsi:type="dcterms:W3CDTF">2026-03-14T17:45:00Z</dcterms:modified>
</cp:coreProperties>
</file>